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DE" w:rsidRPr="00D33D16" w:rsidRDefault="004414DE">
      <w:pPr>
        <w:pStyle w:val="BodyText"/>
        <w:kinsoku w:val="0"/>
        <w:overflowPunct w:val="0"/>
        <w:spacing w:before="9"/>
        <w:rPr>
          <w:rFonts w:ascii="Lato" w:hAnsi="Lato" w:cs="Arial"/>
          <w:sz w:val="20"/>
          <w:szCs w:val="20"/>
        </w:rPr>
      </w:pPr>
    </w:p>
    <w:bookmarkStart w:id="0" w:name="_GoBack"/>
    <w:bookmarkEnd w:id="0"/>
    <w:p w:rsidR="004414DE" w:rsidRPr="00D33D16" w:rsidRDefault="002F2998">
      <w:pPr>
        <w:pStyle w:val="BodyText"/>
        <w:kinsoku w:val="0"/>
        <w:overflowPunct w:val="0"/>
        <w:ind w:left="96"/>
        <w:rPr>
          <w:rFonts w:ascii="Lato" w:hAnsi="Lato" w:cs="Arial"/>
          <w:position w:val="-1"/>
          <w:sz w:val="20"/>
          <w:szCs w:val="20"/>
        </w:rPr>
      </w:pPr>
      <w:r w:rsidRPr="00D33D16">
        <w:rPr>
          <w:rFonts w:ascii="Lato" w:hAnsi="Lato" w:cs="Arial"/>
          <w:noProof/>
          <w:position w:val="-1"/>
          <w:sz w:val="20"/>
          <w:szCs w:val="20"/>
        </w:rPr>
      </w:r>
      <w:r w:rsidRPr="00D33D16">
        <w:rPr>
          <w:rFonts w:ascii="Lato" w:hAnsi="Lato" w:cs="Arial"/>
          <w:noProof/>
          <w:position w:val="-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51" type="#_x0000_t202" style="width:473.55pt;height:16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YL1gwIAAAwFAAAOAAAAZHJzL2Uyb0RvYy54bWysVF1v2yAUfZ+0/4B4T20nbpZadaouTqZJ&#10;+5La/QAC2EbDwIDE7qb9911wnLbryzTND/jaXA7n3Hvg+mboJDpy64RWJc4uUoy4opoJ1ZT46/1u&#10;tsLIeaIYkVrxEj9wh2/Wr19d96bgc91qybhFAKJc0ZsSt96bIkkcbXlH3IU2XMFkrW1HPHzaJmGW&#10;9IDeyWSepsuk15YZqyl3Dv5W4yReR/y65tR/rmvHPZIlBm4+jjaO+zAm62tSNJaYVtATDfIPLDoi&#10;FGx6hqqIJ+hgxQuoTlCrna79BdVdoutaUB41gJos/UPNXUsMj1qgOM6cy+T+Hyz9dPxikWAlXuQY&#10;KdJBj+754NFbPaAs1qc3roC0OwOJfoD/0Oeo1ZkPmn5zSOlNS1TDb63VfcsJA35ZqGzyZGnoiCtc&#10;ANn3HzWDfcjB6wg01LYLxYNyIECHPj2cexO4UPi5TLM8XV1iRGFuni0Wy0guIcW02ljn33HdoRCU&#10;2ELvIzo5fnA+sCHFlBI2U3onpIz9lwr1Jb7KcigB7QwUw6lmlKilYCEvrHC22W+kRUcSzBSfqBJm&#10;nqZ1woOlpehKvDonkSIUZqtY3NATIccYSEkVwEEn0DxFo3V+XqVX29V2lc/y+XI7y9Oqmt3uNvls&#10;ucveXFaLarOpsl+BZ5YXrWCMq0B1snGW/51NTgdqNODZyM8kPVO+i89L5clzGrHgoGp6R3XREcEE&#10;ox38sB+gIMEZe80ewBtWQ+vAAHClQNBq+wOjHo4ntOT7gViOkXyvwF/hLE+BnYL9FBBFYWmJPUZj&#10;uPHjmT8YK5oWkEcHK30LHqxFtMcji5Nz4chF8qfrIZzpp98x6/ESW/8GAAD//wMAUEsDBBQABgAI&#10;AAAAIQC00KW03AAAAAQBAAAPAAAAZHJzL2Rvd25yZXYueG1sTI9BS8NAEIXvQv/DMgVvdlNb2hqz&#10;KUX0VEGsRfE2yY5JaHY27G6T9N+7etHLwOM93vsm246mFT0531hWMJ8lIIhLqxuuFBzfnm42IHxA&#10;1thaJgUX8rDNJ1cZptoO/Er9IVQilrBPUUEdQpdK6cuaDPqZ7Yij92WdwRClq6R2OMRy08rbJFlJ&#10;gw3HhRo7eqipPB3ORgF+7D/t6JbFe38Jm2p4Oe7Xz49KXU/H3T2IQGP4C8MPfkSHPDIV9szai1ZB&#10;fCT83ujdLddzEIWCxWIFMs/kf/j8GwAA//8DAFBLAQItABQABgAIAAAAIQC2gziS/gAAAOEBAAAT&#10;AAAAAAAAAAAAAAAAAAAAAABbQ29udGVudF9UeXBlc10ueG1sUEsBAi0AFAAGAAgAAAAhADj9If/W&#10;AAAAlAEAAAsAAAAAAAAAAAAAAAAALwEAAF9yZWxzLy5yZWxzUEsBAi0AFAAGAAgAAAAhAEvtgvWD&#10;AgAADAUAAA4AAAAAAAAAAAAAAAAALgIAAGRycy9lMm9Eb2MueG1sUEsBAi0AFAAGAAgAAAAhALTQ&#10;pbTcAAAABAEAAA8AAAAAAAAAAAAAAAAA3QQAAGRycy9kb3ducmV2LnhtbFBLBQYAAAAABAAEAPMA&#10;AADmBQAAAAA=&#10;" filled="f" strokeweight=".72pt">
            <v:textbox inset="0,0,0,0">
              <w:txbxContent>
                <w:p w:rsidR="004414DE" w:rsidRDefault="007A7B0E">
                  <w:pPr>
                    <w:pStyle w:val="BodyText"/>
                    <w:kinsoku w:val="0"/>
                    <w:overflowPunct w:val="0"/>
                    <w:spacing w:before="25"/>
                    <w:ind w:left="3404" w:right="3404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MISSION STATEMENT</w:t>
                  </w:r>
                </w:p>
              </w:txbxContent>
            </v:textbox>
            <w10:wrap type="none"/>
            <w10:anchorlock/>
          </v:shape>
        </w:pict>
      </w:r>
    </w:p>
    <w:p w:rsidR="004414DE" w:rsidRPr="00D33D16" w:rsidRDefault="004414DE">
      <w:pPr>
        <w:pStyle w:val="BodyText"/>
        <w:kinsoku w:val="0"/>
        <w:overflowPunct w:val="0"/>
        <w:spacing w:before="9"/>
        <w:rPr>
          <w:rFonts w:ascii="Lato" w:hAnsi="Lato" w:cs="Arial"/>
          <w:sz w:val="14"/>
          <w:szCs w:val="14"/>
        </w:rPr>
      </w:pPr>
    </w:p>
    <w:p w:rsidR="004414DE" w:rsidRPr="00D33D16" w:rsidRDefault="007A7B0E">
      <w:pPr>
        <w:pStyle w:val="Heading1"/>
        <w:kinsoku w:val="0"/>
        <w:overflowPunct w:val="0"/>
        <w:spacing w:before="90"/>
        <w:ind w:left="3453" w:right="3457"/>
        <w:jc w:val="center"/>
        <w:rPr>
          <w:rFonts w:ascii="Lato" w:hAnsi="Lato" w:cs="Arial"/>
        </w:rPr>
      </w:pPr>
      <w:r w:rsidRPr="00D33D16">
        <w:rPr>
          <w:rFonts w:ascii="Lato" w:hAnsi="Lato" w:cs="Arial"/>
        </w:rPr>
        <w:t>(YOUR COMPANY)</w:t>
      </w:r>
    </w:p>
    <w:p w:rsidR="004414DE" w:rsidRPr="00D33D16" w:rsidRDefault="007A7B0E">
      <w:pPr>
        <w:pStyle w:val="BodyText"/>
        <w:kinsoku w:val="0"/>
        <w:overflowPunct w:val="0"/>
        <w:spacing w:before="7"/>
        <w:ind w:left="3463" w:right="3457"/>
        <w:jc w:val="center"/>
        <w:rPr>
          <w:rFonts w:ascii="Lato" w:hAnsi="Lato" w:cs="Arial"/>
          <w:b/>
          <w:bCs/>
        </w:rPr>
      </w:pPr>
      <w:r w:rsidRPr="00D33D16">
        <w:rPr>
          <w:rFonts w:ascii="Lato" w:hAnsi="Lato" w:cs="Arial"/>
          <w:b/>
          <w:bCs/>
        </w:rPr>
        <w:t>Safety Committee Charter</w:t>
      </w:r>
    </w:p>
    <w:p w:rsidR="004414DE" w:rsidRPr="00D33D16" w:rsidRDefault="004414DE">
      <w:pPr>
        <w:pStyle w:val="BodyText"/>
        <w:kinsoku w:val="0"/>
        <w:overflowPunct w:val="0"/>
        <w:spacing w:before="10"/>
        <w:rPr>
          <w:rFonts w:ascii="Lato" w:hAnsi="Lato" w:cs="Arial"/>
          <w:b/>
          <w:bCs/>
        </w:rPr>
      </w:pPr>
    </w:p>
    <w:p w:rsidR="004414DE" w:rsidRPr="00D33D16" w:rsidRDefault="007A7B0E">
      <w:pPr>
        <w:pStyle w:val="BodyText"/>
        <w:kinsoku w:val="0"/>
        <w:overflowPunct w:val="0"/>
        <w:spacing w:line="247" w:lineRule="auto"/>
        <w:ind w:left="159" w:right="155"/>
        <w:jc w:val="both"/>
        <w:rPr>
          <w:rFonts w:ascii="Lato" w:hAnsi="Lato" w:cs="Arial"/>
        </w:rPr>
      </w:pPr>
      <w:r w:rsidRPr="00D33D16">
        <w:rPr>
          <w:rFonts w:ascii="Lato" w:hAnsi="Lato" w:cs="Arial"/>
        </w:rPr>
        <w:t xml:space="preserve">The </w:t>
      </w:r>
      <w:r w:rsidRPr="00D33D16">
        <w:rPr>
          <w:rFonts w:ascii="Lato" w:hAnsi="Lato" w:cs="Arial"/>
          <w:spacing w:val="-3"/>
        </w:rPr>
        <w:t xml:space="preserve">primary objective </w:t>
      </w:r>
      <w:r w:rsidRPr="00D33D16">
        <w:rPr>
          <w:rFonts w:ascii="Lato" w:hAnsi="Lato" w:cs="Arial"/>
        </w:rPr>
        <w:t xml:space="preserve">of the Safety Committee </w:t>
      </w:r>
      <w:r w:rsidRPr="00D33D16">
        <w:rPr>
          <w:rFonts w:ascii="Lato" w:hAnsi="Lato" w:cs="Arial"/>
          <w:spacing w:val="-5"/>
        </w:rPr>
        <w:t xml:space="preserve">is </w:t>
      </w:r>
      <w:r w:rsidRPr="00D33D16">
        <w:rPr>
          <w:rFonts w:ascii="Lato" w:hAnsi="Lato" w:cs="Arial"/>
          <w:spacing w:val="2"/>
        </w:rPr>
        <w:t xml:space="preserve">to </w:t>
      </w:r>
      <w:r w:rsidRPr="00D33D16">
        <w:rPr>
          <w:rFonts w:ascii="Lato" w:hAnsi="Lato" w:cs="Arial"/>
        </w:rPr>
        <w:t xml:space="preserve">provide support </w:t>
      </w:r>
      <w:r w:rsidRPr="00D33D16">
        <w:rPr>
          <w:rFonts w:ascii="Lato" w:hAnsi="Lato" w:cs="Arial"/>
          <w:spacing w:val="2"/>
        </w:rPr>
        <w:t xml:space="preserve">to </w:t>
      </w:r>
      <w:r w:rsidRPr="00D33D16">
        <w:rPr>
          <w:rFonts w:ascii="Lato" w:hAnsi="Lato" w:cs="Arial"/>
          <w:spacing w:val="-3"/>
        </w:rPr>
        <w:t xml:space="preserve">enhance </w:t>
      </w:r>
      <w:r w:rsidRPr="00D33D16">
        <w:rPr>
          <w:rFonts w:ascii="Lato" w:hAnsi="Lato" w:cs="Arial"/>
        </w:rPr>
        <w:t xml:space="preserve">the </w:t>
      </w:r>
      <w:r w:rsidRPr="00D33D16">
        <w:rPr>
          <w:rFonts w:ascii="Lato" w:hAnsi="Lato" w:cs="Arial"/>
          <w:spacing w:val="-4"/>
        </w:rPr>
        <w:t xml:space="preserve">Company’s </w:t>
      </w:r>
      <w:r w:rsidRPr="00D33D16">
        <w:rPr>
          <w:rFonts w:ascii="Lato" w:hAnsi="Lato" w:cs="Arial"/>
        </w:rPr>
        <w:t xml:space="preserve">Safety Program. In addition </w:t>
      </w:r>
      <w:r w:rsidRPr="00D33D16">
        <w:rPr>
          <w:rFonts w:ascii="Lato" w:hAnsi="Lato" w:cs="Arial"/>
          <w:spacing w:val="2"/>
        </w:rPr>
        <w:t xml:space="preserve">to </w:t>
      </w:r>
      <w:r w:rsidRPr="00D33D16">
        <w:rPr>
          <w:rFonts w:ascii="Lato" w:hAnsi="Lato" w:cs="Arial"/>
          <w:spacing w:val="-3"/>
        </w:rPr>
        <w:t xml:space="preserve">this primary </w:t>
      </w:r>
      <w:r w:rsidRPr="00D33D16">
        <w:rPr>
          <w:rFonts w:ascii="Lato" w:hAnsi="Lato" w:cs="Arial"/>
          <w:spacing w:val="-5"/>
        </w:rPr>
        <w:t xml:space="preserve">mission, </w:t>
      </w:r>
      <w:r w:rsidRPr="00D33D16">
        <w:rPr>
          <w:rFonts w:ascii="Lato" w:hAnsi="Lato" w:cs="Arial"/>
        </w:rPr>
        <w:t xml:space="preserve">the Safety Committee  encourages </w:t>
      </w:r>
      <w:r w:rsidRPr="00D33D16">
        <w:rPr>
          <w:rFonts w:ascii="Lato" w:hAnsi="Lato" w:cs="Arial"/>
          <w:spacing w:val="-3"/>
        </w:rPr>
        <w:t xml:space="preserve">Employees </w:t>
      </w:r>
      <w:r w:rsidRPr="00D33D16">
        <w:rPr>
          <w:rFonts w:ascii="Lato" w:hAnsi="Lato" w:cs="Arial"/>
          <w:spacing w:val="2"/>
        </w:rPr>
        <w:t xml:space="preserve">to </w:t>
      </w:r>
      <w:r w:rsidRPr="00D33D16">
        <w:rPr>
          <w:rFonts w:ascii="Lato" w:hAnsi="Lato" w:cs="Arial"/>
        </w:rPr>
        <w:t xml:space="preserve">participate </w:t>
      </w:r>
      <w:r w:rsidRPr="00D33D16">
        <w:rPr>
          <w:rFonts w:ascii="Lato" w:hAnsi="Lato" w:cs="Arial"/>
          <w:spacing w:val="-4"/>
        </w:rPr>
        <w:t xml:space="preserve">in </w:t>
      </w:r>
      <w:r w:rsidRPr="00D33D16">
        <w:rPr>
          <w:rFonts w:ascii="Lato" w:hAnsi="Lato" w:cs="Arial"/>
        </w:rPr>
        <w:t xml:space="preserve">the safety process for the betterment of </w:t>
      </w:r>
      <w:r w:rsidRPr="00D33D16">
        <w:rPr>
          <w:rFonts w:ascii="Lato" w:hAnsi="Lato" w:cs="Arial"/>
          <w:spacing w:val="-4"/>
        </w:rPr>
        <w:t>all</w:t>
      </w:r>
      <w:r w:rsidRPr="00D33D16">
        <w:rPr>
          <w:rFonts w:ascii="Lato" w:hAnsi="Lato" w:cs="Arial"/>
        </w:rPr>
        <w:t>concerned.</w:t>
      </w:r>
    </w:p>
    <w:p w:rsidR="004414DE" w:rsidRPr="00D33D16" w:rsidRDefault="004414DE">
      <w:pPr>
        <w:pStyle w:val="BodyText"/>
        <w:kinsoku w:val="0"/>
        <w:overflowPunct w:val="0"/>
        <w:spacing w:before="4"/>
        <w:rPr>
          <w:rFonts w:ascii="Lato" w:hAnsi="Lato" w:cs="Arial"/>
        </w:rPr>
      </w:pPr>
    </w:p>
    <w:p w:rsidR="004414DE" w:rsidRPr="00D33D16" w:rsidRDefault="007A7B0E">
      <w:pPr>
        <w:pStyle w:val="BodyText"/>
        <w:kinsoku w:val="0"/>
        <w:overflowPunct w:val="0"/>
        <w:spacing w:line="247" w:lineRule="auto"/>
        <w:ind w:left="159" w:right="147"/>
        <w:jc w:val="both"/>
        <w:rPr>
          <w:rFonts w:ascii="Lato" w:hAnsi="Lato" w:cs="Arial"/>
          <w:spacing w:val="-4"/>
        </w:rPr>
      </w:pPr>
      <w:r w:rsidRPr="00D33D16">
        <w:rPr>
          <w:rFonts w:ascii="Lato" w:hAnsi="Lato" w:cs="Arial"/>
        </w:rPr>
        <w:t xml:space="preserve">The personal safety and health of each </w:t>
      </w:r>
      <w:r w:rsidRPr="00D33D16">
        <w:rPr>
          <w:rFonts w:ascii="Lato" w:hAnsi="Lato" w:cs="Arial"/>
          <w:spacing w:val="-3"/>
        </w:rPr>
        <w:t xml:space="preserve">Employee </w:t>
      </w:r>
      <w:r w:rsidRPr="00D33D16">
        <w:rPr>
          <w:rFonts w:ascii="Lato" w:hAnsi="Lato" w:cs="Arial"/>
        </w:rPr>
        <w:t xml:space="preserve">of (YOUR COMPANY) </w:t>
      </w:r>
      <w:r w:rsidRPr="00D33D16">
        <w:rPr>
          <w:rFonts w:ascii="Lato" w:hAnsi="Lato" w:cs="Arial"/>
          <w:spacing w:val="-5"/>
        </w:rPr>
        <w:t xml:space="preserve">is </w:t>
      </w:r>
      <w:r w:rsidRPr="00D33D16">
        <w:rPr>
          <w:rFonts w:ascii="Lato" w:hAnsi="Lato" w:cs="Arial"/>
        </w:rPr>
        <w:t xml:space="preserve">of </w:t>
      </w:r>
      <w:r w:rsidRPr="00D33D16">
        <w:rPr>
          <w:rFonts w:ascii="Lato" w:hAnsi="Lato" w:cs="Arial"/>
          <w:spacing w:val="-3"/>
        </w:rPr>
        <w:t xml:space="preserve">primary </w:t>
      </w:r>
      <w:r w:rsidRPr="00D33D16">
        <w:rPr>
          <w:rFonts w:ascii="Lato" w:hAnsi="Lato" w:cs="Arial"/>
        </w:rPr>
        <w:t xml:space="preserve">importance. The prevention of </w:t>
      </w:r>
      <w:r w:rsidRPr="00D33D16">
        <w:rPr>
          <w:rFonts w:ascii="Lato" w:hAnsi="Lato" w:cs="Arial"/>
          <w:spacing w:val="-3"/>
        </w:rPr>
        <w:t xml:space="preserve">occupationally­induced </w:t>
      </w:r>
      <w:r w:rsidRPr="00D33D16">
        <w:rPr>
          <w:rFonts w:ascii="Lato" w:hAnsi="Lato" w:cs="Arial"/>
          <w:spacing w:val="-5"/>
        </w:rPr>
        <w:t xml:space="preserve">injuries </w:t>
      </w:r>
      <w:r w:rsidRPr="00D33D16">
        <w:rPr>
          <w:rFonts w:ascii="Lato" w:hAnsi="Lato" w:cs="Arial"/>
        </w:rPr>
        <w:t xml:space="preserve">and </w:t>
      </w:r>
      <w:r w:rsidRPr="00D33D16">
        <w:rPr>
          <w:rFonts w:ascii="Lato" w:hAnsi="Lato" w:cs="Arial"/>
          <w:spacing w:val="-5"/>
        </w:rPr>
        <w:t xml:space="preserve">illnesses is </w:t>
      </w:r>
      <w:r w:rsidRPr="00D33D16">
        <w:rPr>
          <w:rFonts w:ascii="Lato" w:hAnsi="Lato" w:cs="Arial"/>
        </w:rPr>
        <w:t xml:space="preserve">our </w:t>
      </w:r>
      <w:r w:rsidRPr="00D33D16">
        <w:rPr>
          <w:rFonts w:ascii="Lato" w:hAnsi="Lato" w:cs="Arial"/>
          <w:spacing w:val="-3"/>
        </w:rPr>
        <w:t xml:space="preserve">principal </w:t>
      </w:r>
      <w:r w:rsidRPr="00D33D16">
        <w:rPr>
          <w:rFonts w:ascii="Lato" w:hAnsi="Lato" w:cs="Arial"/>
        </w:rPr>
        <w:t xml:space="preserve">purpose. To the greatest degree </w:t>
      </w:r>
      <w:r w:rsidRPr="00D33D16">
        <w:rPr>
          <w:rFonts w:ascii="Lato" w:hAnsi="Lato" w:cs="Arial"/>
          <w:spacing w:val="-3"/>
        </w:rPr>
        <w:t xml:space="preserve">possible, this </w:t>
      </w:r>
      <w:r w:rsidRPr="00D33D16">
        <w:rPr>
          <w:rFonts w:ascii="Lato" w:hAnsi="Lato" w:cs="Arial"/>
        </w:rPr>
        <w:t xml:space="preserve">Committee </w:t>
      </w:r>
      <w:r w:rsidRPr="00D33D16">
        <w:rPr>
          <w:rFonts w:ascii="Lato" w:hAnsi="Lato" w:cs="Arial"/>
          <w:spacing w:val="-6"/>
        </w:rPr>
        <w:t xml:space="preserve">will </w:t>
      </w:r>
      <w:r w:rsidRPr="00D33D16">
        <w:rPr>
          <w:rFonts w:ascii="Lato" w:hAnsi="Lato" w:cs="Arial"/>
        </w:rPr>
        <w:t xml:space="preserve">provide </w:t>
      </w:r>
      <w:r w:rsidRPr="00D33D16">
        <w:rPr>
          <w:rFonts w:ascii="Lato" w:hAnsi="Lato" w:cs="Arial"/>
          <w:spacing w:val="-3"/>
        </w:rPr>
        <w:t xml:space="preserve">Employees </w:t>
      </w:r>
      <w:r w:rsidRPr="00D33D16">
        <w:rPr>
          <w:rFonts w:ascii="Lato" w:hAnsi="Lato" w:cs="Arial"/>
        </w:rPr>
        <w:t xml:space="preserve">a </w:t>
      </w:r>
      <w:r w:rsidRPr="00D33D16">
        <w:rPr>
          <w:rFonts w:ascii="Lato" w:hAnsi="Lato" w:cs="Arial"/>
          <w:spacing w:val="-3"/>
        </w:rPr>
        <w:t xml:space="preserve">voice </w:t>
      </w:r>
      <w:r w:rsidRPr="00D33D16">
        <w:rPr>
          <w:rFonts w:ascii="Lato" w:hAnsi="Lato" w:cs="Arial"/>
          <w:spacing w:val="2"/>
        </w:rPr>
        <w:t xml:space="preserve">to </w:t>
      </w:r>
      <w:r w:rsidRPr="00D33D16">
        <w:rPr>
          <w:rFonts w:ascii="Lato" w:hAnsi="Lato" w:cs="Arial"/>
          <w:spacing w:val="-4"/>
        </w:rPr>
        <w:t xml:space="preserve">management </w:t>
      </w:r>
      <w:r w:rsidRPr="00D33D16">
        <w:rPr>
          <w:rFonts w:ascii="Lato" w:hAnsi="Lato" w:cs="Arial"/>
          <w:spacing w:val="2"/>
        </w:rPr>
        <w:t xml:space="preserve">to </w:t>
      </w:r>
      <w:r w:rsidRPr="00D33D16">
        <w:rPr>
          <w:rFonts w:ascii="Lato" w:hAnsi="Lato" w:cs="Arial"/>
        </w:rPr>
        <w:t xml:space="preserve">ensure </w:t>
      </w:r>
      <w:r w:rsidRPr="00D33D16">
        <w:rPr>
          <w:rFonts w:ascii="Lato" w:hAnsi="Lato" w:cs="Arial"/>
          <w:spacing w:val="-4"/>
        </w:rPr>
        <w:t xml:space="preserve">all mechanical </w:t>
      </w:r>
      <w:r w:rsidRPr="00D33D16">
        <w:rPr>
          <w:rFonts w:ascii="Lato" w:hAnsi="Lato" w:cs="Arial"/>
        </w:rPr>
        <w:t xml:space="preserve">and </w:t>
      </w:r>
      <w:r w:rsidRPr="00D33D16">
        <w:rPr>
          <w:rFonts w:ascii="Lato" w:hAnsi="Lato" w:cs="Arial"/>
          <w:spacing w:val="-4"/>
        </w:rPr>
        <w:t xml:space="preserve">physical </w:t>
      </w:r>
      <w:r w:rsidRPr="00D33D16">
        <w:rPr>
          <w:rFonts w:ascii="Lato" w:hAnsi="Lato" w:cs="Arial"/>
          <w:spacing w:val="-5"/>
        </w:rPr>
        <w:t xml:space="preserve">facilities </w:t>
      </w:r>
      <w:r w:rsidRPr="00D33D16">
        <w:rPr>
          <w:rFonts w:ascii="Lato" w:hAnsi="Lato" w:cs="Arial"/>
        </w:rPr>
        <w:t xml:space="preserve">required for personal safety and health are controlled and </w:t>
      </w:r>
      <w:r w:rsidRPr="00D33D16">
        <w:rPr>
          <w:rFonts w:ascii="Lato" w:hAnsi="Lato" w:cs="Arial"/>
          <w:spacing w:val="-4"/>
        </w:rPr>
        <w:t xml:space="preserve">maintained </w:t>
      </w:r>
      <w:r w:rsidRPr="00D33D16">
        <w:rPr>
          <w:rFonts w:ascii="Lato" w:hAnsi="Lato" w:cs="Arial"/>
          <w:spacing w:val="-5"/>
        </w:rPr>
        <w:t xml:space="preserve">in </w:t>
      </w:r>
      <w:r w:rsidRPr="00D33D16">
        <w:rPr>
          <w:rFonts w:ascii="Lato" w:hAnsi="Lato" w:cs="Arial"/>
          <w:spacing w:val="-3"/>
        </w:rPr>
        <w:t xml:space="preserve">keeping </w:t>
      </w:r>
      <w:r w:rsidRPr="00D33D16">
        <w:rPr>
          <w:rFonts w:ascii="Lato" w:hAnsi="Lato" w:cs="Arial"/>
        </w:rPr>
        <w:t xml:space="preserve">with the </w:t>
      </w:r>
      <w:r w:rsidRPr="00D33D16">
        <w:rPr>
          <w:rFonts w:ascii="Lato" w:hAnsi="Lato" w:cs="Arial"/>
          <w:spacing w:val="-4"/>
        </w:rPr>
        <w:t xml:space="preserve">highest </w:t>
      </w:r>
      <w:r w:rsidRPr="00D33D16">
        <w:rPr>
          <w:rFonts w:ascii="Lato" w:hAnsi="Lato" w:cs="Arial"/>
        </w:rPr>
        <w:t xml:space="preserve">standards. In </w:t>
      </w:r>
      <w:r w:rsidRPr="00D33D16">
        <w:rPr>
          <w:rFonts w:ascii="Lato" w:hAnsi="Lato" w:cs="Arial"/>
          <w:spacing w:val="-4"/>
        </w:rPr>
        <w:t xml:space="preserve">carrying </w:t>
      </w:r>
      <w:r w:rsidRPr="00D33D16">
        <w:rPr>
          <w:rFonts w:ascii="Lato" w:hAnsi="Lato" w:cs="Arial"/>
        </w:rPr>
        <w:t xml:space="preserve">out its </w:t>
      </w:r>
      <w:r w:rsidRPr="00D33D16">
        <w:rPr>
          <w:rFonts w:ascii="Lato" w:hAnsi="Lato" w:cs="Arial"/>
          <w:spacing w:val="-3"/>
        </w:rPr>
        <w:t xml:space="preserve">primary </w:t>
      </w:r>
      <w:r w:rsidRPr="00D33D16">
        <w:rPr>
          <w:rFonts w:ascii="Lato" w:hAnsi="Lato" w:cs="Arial"/>
          <w:spacing w:val="-5"/>
        </w:rPr>
        <w:t xml:space="preserve">mission, </w:t>
      </w:r>
      <w:r w:rsidRPr="00D33D16">
        <w:rPr>
          <w:rFonts w:ascii="Lato" w:hAnsi="Lato" w:cs="Arial"/>
        </w:rPr>
        <w:t xml:space="preserve">the Committee </w:t>
      </w:r>
      <w:r w:rsidRPr="00D33D16">
        <w:rPr>
          <w:rFonts w:ascii="Lato" w:hAnsi="Lato" w:cs="Arial"/>
          <w:spacing w:val="-5"/>
        </w:rPr>
        <w:t xml:space="preserve">is </w:t>
      </w:r>
      <w:r w:rsidRPr="00D33D16">
        <w:rPr>
          <w:rFonts w:ascii="Lato" w:hAnsi="Lato" w:cs="Arial"/>
        </w:rPr>
        <w:t xml:space="preserve">committed </w:t>
      </w:r>
      <w:r w:rsidRPr="00D33D16">
        <w:rPr>
          <w:rFonts w:ascii="Lato" w:hAnsi="Lato" w:cs="Arial"/>
          <w:spacing w:val="3"/>
        </w:rPr>
        <w:t xml:space="preserve">to </w:t>
      </w:r>
      <w:r w:rsidRPr="00D33D16">
        <w:rPr>
          <w:rFonts w:ascii="Lato" w:hAnsi="Lato" w:cs="Arial"/>
          <w:spacing w:val="-6"/>
        </w:rPr>
        <w:t xml:space="preserve">five </w:t>
      </w:r>
      <w:r w:rsidRPr="00D33D16">
        <w:rPr>
          <w:rFonts w:ascii="Lato" w:hAnsi="Lato" w:cs="Arial"/>
          <w:spacing w:val="-4"/>
        </w:rPr>
        <w:t>basic principles:</w:t>
      </w:r>
    </w:p>
    <w:p w:rsidR="004414DE" w:rsidRPr="00D33D16" w:rsidRDefault="004414DE">
      <w:pPr>
        <w:pStyle w:val="BodyText"/>
        <w:kinsoku w:val="0"/>
        <w:overflowPunct w:val="0"/>
        <w:rPr>
          <w:rFonts w:ascii="Lato" w:hAnsi="Lato" w:cs="Arial"/>
        </w:rPr>
      </w:pPr>
    </w:p>
    <w:p w:rsidR="004414DE" w:rsidRPr="00D33D16" w:rsidRDefault="007A7B0E">
      <w:pPr>
        <w:pStyle w:val="BodyText"/>
        <w:kinsoku w:val="0"/>
        <w:overflowPunct w:val="0"/>
        <w:spacing w:before="1"/>
        <w:ind w:left="159"/>
        <w:rPr>
          <w:rFonts w:ascii="Lato" w:hAnsi="Lato" w:cs="Arial"/>
        </w:rPr>
      </w:pPr>
      <w:r w:rsidRPr="00D33D16">
        <w:rPr>
          <w:rFonts w:ascii="Lato" w:hAnsi="Lato" w:cs="Arial"/>
        </w:rPr>
        <w:t>(YOUR COMPANY) in conjunction with the Safety Committee and all Employees</w:t>
      </w:r>
    </w:p>
    <w:p w:rsidR="004414DE" w:rsidRPr="00D33D16" w:rsidRDefault="004414DE">
      <w:pPr>
        <w:pStyle w:val="BodyText"/>
        <w:kinsoku w:val="0"/>
        <w:overflowPunct w:val="0"/>
        <w:spacing w:before="2"/>
        <w:rPr>
          <w:rFonts w:ascii="Lato" w:hAnsi="Lato" w:cs="Arial"/>
          <w:sz w:val="25"/>
          <w:szCs w:val="25"/>
        </w:rPr>
      </w:pPr>
    </w:p>
    <w:p w:rsidR="004414DE" w:rsidRPr="00D33D16" w:rsidRDefault="007A7B0E">
      <w:pPr>
        <w:pStyle w:val="ListParagraph"/>
        <w:numPr>
          <w:ilvl w:val="0"/>
          <w:numId w:val="5"/>
        </w:numPr>
        <w:tabs>
          <w:tab w:val="left" w:pos="828"/>
        </w:tabs>
        <w:kinsoku w:val="0"/>
        <w:overflowPunct w:val="0"/>
        <w:spacing w:before="1" w:line="247" w:lineRule="auto"/>
        <w:ind w:right="1021" w:firstLine="0"/>
        <w:jc w:val="left"/>
        <w:rPr>
          <w:rFonts w:ascii="Lato" w:hAnsi="Lato" w:cs="Arial"/>
          <w:spacing w:val="-3"/>
        </w:rPr>
      </w:pPr>
      <w:r w:rsidRPr="00D33D16">
        <w:rPr>
          <w:rFonts w:ascii="Lato" w:hAnsi="Lato" w:cs="Arial"/>
          <w:spacing w:val="-4"/>
        </w:rPr>
        <w:t xml:space="preserve">Help </w:t>
      </w:r>
      <w:r w:rsidRPr="00D33D16">
        <w:rPr>
          <w:rFonts w:ascii="Lato" w:hAnsi="Lato" w:cs="Arial"/>
          <w:spacing w:val="2"/>
        </w:rPr>
        <w:t xml:space="preserve">to </w:t>
      </w:r>
      <w:r w:rsidRPr="00D33D16">
        <w:rPr>
          <w:rFonts w:ascii="Lato" w:hAnsi="Lato" w:cs="Arial"/>
          <w:spacing w:val="-3"/>
        </w:rPr>
        <w:t xml:space="preserve">formulate </w:t>
      </w:r>
      <w:r w:rsidRPr="00D33D16">
        <w:rPr>
          <w:rFonts w:ascii="Lato" w:hAnsi="Lato" w:cs="Arial"/>
        </w:rPr>
        <w:t xml:space="preserve">and </w:t>
      </w:r>
      <w:r w:rsidRPr="00D33D16">
        <w:rPr>
          <w:rFonts w:ascii="Lato" w:hAnsi="Lato" w:cs="Arial"/>
          <w:spacing w:val="-4"/>
        </w:rPr>
        <w:t xml:space="preserve">disseminate policies, </w:t>
      </w:r>
      <w:r w:rsidRPr="00D33D16">
        <w:rPr>
          <w:rFonts w:ascii="Lato" w:hAnsi="Lato" w:cs="Arial"/>
        </w:rPr>
        <w:t>practices and procedures that promote health and</w:t>
      </w:r>
      <w:r w:rsidRPr="00D33D16">
        <w:rPr>
          <w:rFonts w:ascii="Lato" w:hAnsi="Lato" w:cs="Arial"/>
          <w:spacing w:val="-3"/>
        </w:rPr>
        <w:t>safety.</w:t>
      </w:r>
    </w:p>
    <w:p w:rsidR="004414DE" w:rsidRPr="00D33D16" w:rsidRDefault="004414DE">
      <w:pPr>
        <w:pStyle w:val="BodyText"/>
        <w:kinsoku w:val="0"/>
        <w:overflowPunct w:val="0"/>
        <w:spacing w:before="5"/>
        <w:rPr>
          <w:rFonts w:ascii="Lato" w:hAnsi="Lato" w:cs="Arial"/>
        </w:rPr>
      </w:pPr>
    </w:p>
    <w:p w:rsidR="004414DE" w:rsidRPr="00D33D16" w:rsidRDefault="007A7B0E">
      <w:pPr>
        <w:pStyle w:val="ListParagraph"/>
        <w:numPr>
          <w:ilvl w:val="0"/>
          <w:numId w:val="5"/>
        </w:numPr>
        <w:tabs>
          <w:tab w:val="left" w:pos="828"/>
        </w:tabs>
        <w:kinsoku w:val="0"/>
        <w:overflowPunct w:val="0"/>
        <w:spacing w:line="247" w:lineRule="auto"/>
        <w:ind w:right="618" w:firstLine="0"/>
        <w:jc w:val="left"/>
        <w:rPr>
          <w:rFonts w:ascii="Lato" w:hAnsi="Lato" w:cs="Arial"/>
        </w:rPr>
      </w:pPr>
      <w:r w:rsidRPr="00D33D16">
        <w:rPr>
          <w:rFonts w:ascii="Lato" w:hAnsi="Lato" w:cs="Arial"/>
          <w:spacing w:val="-3"/>
        </w:rPr>
        <w:t xml:space="preserve">Consult </w:t>
      </w:r>
      <w:r w:rsidRPr="00D33D16">
        <w:rPr>
          <w:rFonts w:ascii="Lato" w:hAnsi="Lato" w:cs="Arial"/>
        </w:rPr>
        <w:t xml:space="preserve">with the Safety </w:t>
      </w:r>
      <w:r w:rsidRPr="00D33D16">
        <w:rPr>
          <w:rFonts w:ascii="Lato" w:hAnsi="Lato" w:cs="Arial"/>
          <w:spacing w:val="-5"/>
        </w:rPr>
        <w:t xml:space="preserve">Officer </w:t>
      </w:r>
      <w:r w:rsidRPr="00D33D16">
        <w:rPr>
          <w:rFonts w:ascii="Lato" w:hAnsi="Lato" w:cs="Arial"/>
        </w:rPr>
        <w:t xml:space="preserve">on any proposed </w:t>
      </w:r>
      <w:r w:rsidRPr="00D33D16">
        <w:rPr>
          <w:rFonts w:ascii="Lato" w:hAnsi="Lato" w:cs="Arial"/>
          <w:spacing w:val="3"/>
        </w:rPr>
        <w:t xml:space="preserve">or </w:t>
      </w:r>
      <w:r w:rsidRPr="00D33D16">
        <w:rPr>
          <w:rFonts w:ascii="Lato" w:hAnsi="Lato" w:cs="Arial"/>
        </w:rPr>
        <w:t xml:space="preserve">actual changes </w:t>
      </w:r>
      <w:r w:rsidRPr="00D33D16">
        <w:rPr>
          <w:rFonts w:ascii="Lato" w:hAnsi="Lato" w:cs="Arial"/>
          <w:spacing w:val="-5"/>
        </w:rPr>
        <w:t xml:space="preserve">in </w:t>
      </w:r>
      <w:r w:rsidRPr="00D33D16">
        <w:rPr>
          <w:rFonts w:ascii="Lato" w:hAnsi="Lato" w:cs="Arial"/>
        </w:rPr>
        <w:t xml:space="preserve">health andsafety </w:t>
      </w:r>
      <w:r w:rsidRPr="00D33D16">
        <w:rPr>
          <w:rFonts w:ascii="Lato" w:hAnsi="Lato" w:cs="Arial"/>
          <w:spacing w:val="-4"/>
        </w:rPr>
        <w:t xml:space="preserve">policies, </w:t>
      </w:r>
      <w:r w:rsidRPr="00D33D16">
        <w:rPr>
          <w:rFonts w:ascii="Lato" w:hAnsi="Lato" w:cs="Arial"/>
        </w:rPr>
        <w:t>practices and procedures proposed by theCommittee.</w:t>
      </w:r>
    </w:p>
    <w:p w:rsidR="004414DE" w:rsidRPr="00D33D16" w:rsidRDefault="004414DE">
      <w:pPr>
        <w:pStyle w:val="BodyText"/>
        <w:kinsoku w:val="0"/>
        <w:overflowPunct w:val="0"/>
        <w:spacing w:before="5"/>
        <w:rPr>
          <w:rFonts w:ascii="Lato" w:hAnsi="Lato" w:cs="Arial"/>
        </w:rPr>
      </w:pPr>
    </w:p>
    <w:p w:rsidR="004414DE" w:rsidRPr="00D33D16" w:rsidRDefault="007A7B0E">
      <w:pPr>
        <w:pStyle w:val="ListParagraph"/>
        <w:numPr>
          <w:ilvl w:val="0"/>
          <w:numId w:val="5"/>
        </w:numPr>
        <w:tabs>
          <w:tab w:val="left" w:pos="866"/>
        </w:tabs>
        <w:kinsoku w:val="0"/>
        <w:overflowPunct w:val="0"/>
        <w:spacing w:line="247" w:lineRule="auto"/>
        <w:ind w:right="148" w:firstLine="0"/>
        <w:jc w:val="left"/>
        <w:rPr>
          <w:rFonts w:ascii="Lato" w:hAnsi="Lato" w:cs="Arial"/>
        </w:rPr>
      </w:pPr>
      <w:r w:rsidRPr="00D33D16">
        <w:rPr>
          <w:rFonts w:ascii="Lato" w:hAnsi="Lato" w:cs="Arial"/>
          <w:spacing w:val="-5"/>
        </w:rPr>
        <w:t xml:space="preserve">Assist </w:t>
      </w:r>
      <w:r w:rsidRPr="00D33D16">
        <w:rPr>
          <w:rFonts w:ascii="Lato" w:hAnsi="Lato" w:cs="Arial"/>
          <w:spacing w:val="-4"/>
        </w:rPr>
        <w:t xml:space="preserve">management </w:t>
      </w:r>
      <w:r w:rsidRPr="00D33D16">
        <w:rPr>
          <w:rFonts w:ascii="Lato" w:hAnsi="Lato" w:cs="Arial"/>
          <w:spacing w:val="-5"/>
        </w:rPr>
        <w:t xml:space="preserve">in </w:t>
      </w:r>
      <w:r w:rsidRPr="00D33D16">
        <w:rPr>
          <w:rFonts w:ascii="Lato" w:hAnsi="Lato" w:cs="Arial"/>
        </w:rPr>
        <w:t xml:space="preserve">the </w:t>
      </w:r>
      <w:r w:rsidRPr="00D33D16">
        <w:rPr>
          <w:rFonts w:ascii="Lato" w:hAnsi="Lato" w:cs="Arial"/>
          <w:spacing w:val="-5"/>
        </w:rPr>
        <w:t xml:space="preserve">planning </w:t>
      </w:r>
      <w:r w:rsidRPr="00D33D16">
        <w:rPr>
          <w:rFonts w:ascii="Lato" w:hAnsi="Lato" w:cs="Arial"/>
        </w:rPr>
        <w:t xml:space="preserve">of action on occupational health and </w:t>
      </w:r>
      <w:r w:rsidRPr="00D33D16">
        <w:rPr>
          <w:rFonts w:ascii="Lato" w:hAnsi="Lato" w:cs="Arial"/>
          <w:spacing w:val="-3"/>
        </w:rPr>
        <w:t xml:space="preserve">safety. </w:t>
      </w:r>
      <w:r w:rsidRPr="00D33D16">
        <w:rPr>
          <w:rFonts w:ascii="Lato" w:hAnsi="Lato" w:cs="Arial"/>
          <w:spacing w:val="-4"/>
        </w:rPr>
        <w:t xml:space="preserve">This </w:t>
      </w:r>
      <w:r w:rsidRPr="00D33D16">
        <w:rPr>
          <w:rFonts w:ascii="Lato" w:hAnsi="Lato" w:cs="Arial"/>
          <w:spacing w:val="-5"/>
        </w:rPr>
        <w:t xml:space="preserve">will </w:t>
      </w:r>
      <w:r w:rsidRPr="00D33D16">
        <w:rPr>
          <w:rFonts w:ascii="Lato" w:hAnsi="Lato" w:cs="Arial"/>
          <w:spacing w:val="-4"/>
        </w:rPr>
        <w:t xml:space="preserve">include </w:t>
      </w:r>
      <w:r w:rsidRPr="00D33D16">
        <w:rPr>
          <w:rFonts w:ascii="Lato" w:hAnsi="Lato" w:cs="Arial"/>
          <w:spacing w:val="-5"/>
        </w:rPr>
        <w:t xml:space="preserve">helping </w:t>
      </w:r>
      <w:r w:rsidRPr="00D33D16">
        <w:rPr>
          <w:rFonts w:ascii="Lato" w:hAnsi="Lato" w:cs="Arial"/>
          <w:spacing w:val="2"/>
        </w:rPr>
        <w:t xml:space="preserve">to </w:t>
      </w:r>
      <w:r w:rsidRPr="00D33D16">
        <w:rPr>
          <w:rFonts w:ascii="Lato" w:hAnsi="Lato" w:cs="Arial"/>
        </w:rPr>
        <w:t xml:space="preserve">set priorities </w:t>
      </w:r>
      <w:r w:rsidRPr="00D33D16">
        <w:rPr>
          <w:rFonts w:ascii="Lato" w:hAnsi="Lato" w:cs="Arial"/>
          <w:spacing w:val="2"/>
        </w:rPr>
        <w:t xml:space="preserve">to </w:t>
      </w:r>
      <w:r w:rsidRPr="00D33D16">
        <w:rPr>
          <w:rFonts w:ascii="Lato" w:hAnsi="Lato" w:cs="Arial"/>
        </w:rPr>
        <w:t>controlhazards.</w:t>
      </w:r>
    </w:p>
    <w:p w:rsidR="004414DE" w:rsidRPr="00D33D16" w:rsidRDefault="004414DE">
      <w:pPr>
        <w:pStyle w:val="BodyText"/>
        <w:kinsoku w:val="0"/>
        <w:overflowPunct w:val="0"/>
        <w:spacing w:before="5"/>
        <w:rPr>
          <w:rFonts w:ascii="Lato" w:hAnsi="Lato" w:cs="Arial"/>
        </w:rPr>
      </w:pPr>
    </w:p>
    <w:p w:rsidR="004414DE" w:rsidRPr="00D33D16" w:rsidRDefault="007A7B0E">
      <w:pPr>
        <w:pStyle w:val="ListParagraph"/>
        <w:numPr>
          <w:ilvl w:val="0"/>
          <w:numId w:val="5"/>
        </w:numPr>
        <w:tabs>
          <w:tab w:val="left" w:pos="828"/>
        </w:tabs>
        <w:kinsoku w:val="0"/>
        <w:overflowPunct w:val="0"/>
        <w:ind w:left="827" w:hanging="307"/>
        <w:jc w:val="left"/>
        <w:rPr>
          <w:rFonts w:ascii="Lato" w:hAnsi="Lato" w:cs="Arial"/>
        </w:rPr>
      </w:pPr>
      <w:r w:rsidRPr="00D33D16">
        <w:rPr>
          <w:rFonts w:ascii="Lato" w:hAnsi="Lato" w:cs="Arial"/>
        </w:rPr>
        <w:t xml:space="preserve">Act as a </w:t>
      </w:r>
      <w:r w:rsidRPr="00D33D16">
        <w:rPr>
          <w:rFonts w:ascii="Lato" w:hAnsi="Lato" w:cs="Arial"/>
          <w:spacing w:val="-4"/>
        </w:rPr>
        <w:t xml:space="preserve">problem­solving </w:t>
      </w:r>
      <w:r w:rsidRPr="00D33D16">
        <w:rPr>
          <w:rFonts w:ascii="Lato" w:hAnsi="Lato" w:cs="Arial"/>
        </w:rPr>
        <w:t xml:space="preserve">group </w:t>
      </w:r>
      <w:r w:rsidRPr="00D33D16">
        <w:rPr>
          <w:rFonts w:ascii="Lato" w:hAnsi="Lato" w:cs="Arial"/>
          <w:spacing w:val="2"/>
        </w:rPr>
        <w:t xml:space="preserve">to </w:t>
      </w:r>
      <w:r w:rsidRPr="00D33D16">
        <w:rPr>
          <w:rFonts w:ascii="Lato" w:hAnsi="Lato" w:cs="Arial"/>
          <w:spacing w:val="-4"/>
        </w:rPr>
        <w:t xml:space="preserve">help </w:t>
      </w:r>
      <w:r w:rsidRPr="00D33D16">
        <w:rPr>
          <w:rFonts w:ascii="Lato" w:hAnsi="Lato" w:cs="Arial"/>
        </w:rPr>
        <w:t xml:space="preserve">with the </w:t>
      </w:r>
      <w:r w:rsidRPr="00D33D16">
        <w:rPr>
          <w:rFonts w:ascii="Lato" w:hAnsi="Lato" w:cs="Arial"/>
          <w:spacing w:val="-3"/>
        </w:rPr>
        <w:t xml:space="preserve">identification </w:t>
      </w:r>
      <w:r w:rsidRPr="00D33D16">
        <w:rPr>
          <w:rFonts w:ascii="Lato" w:hAnsi="Lato" w:cs="Arial"/>
        </w:rPr>
        <w:t>and control ofhazards.</w:t>
      </w:r>
    </w:p>
    <w:p w:rsidR="004414DE" w:rsidRPr="00D33D16" w:rsidRDefault="004414DE">
      <w:pPr>
        <w:pStyle w:val="BodyText"/>
        <w:kinsoku w:val="0"/>
        <w:overflowPunct w:val="0"/>
        <w:spacing w:before="3"/>
        <w:rPr>
          <w:rFonts w:ascii="Lato" w:hAnsi="Lato" w:cs="Arial"/>
          <w:sz w:val="25"/>
          <w:szCs w:val="25"/>
        </w:rPr>
      </w:pPr>
    </w:p>
    <w:p w:rsidR="004414DE" w:rsidRPr="00D33D16" w:rsidRDefault="007A7B0E">
      <w:pPr>
        <w:pStyle w:val="ListParagraph"/>
        <w:numPr>
          <w:ilvl w:val="0"/>
          <w:numId w:val="5"/>
        </w:numPr>
        <w:tabs>
          <w:tab w:val="left" w:pos="828"/>
        </w:tabs>
        <w:kinsoku w:val="0"/>
        <w:overflowPunct w:val="0"/>
        <w:ind w:left="827" w:hanging="307"/>
        <w:jc w:val="left"/>
        <w:rPr>
          <w:rFonts w:ascii="Lato" w:hAnsi="Lato" w:cs="Arial"/>
          <w:spacing w:val="-3"/>
        </w:rPr>
      </w:pPr>
      <w:r w:rsidRPr="00D33D16">
        <w:rPr>
          <w:rFonts w:ascii="Lato" w:hAnsi="Lato" w:cs="Arial"/>
          <w:spacing w:val="-4"/>
        </w:rPr>
        <w:t xml:space="preserve">Help </w:t>
      </w:r>
      <w:r w:rsidRPr="00D33D16">
        <w:rPr>
          <w:rFonts w:ascii="Lato" w:hAnsi="Lato" w:cs="Arial"/>
          <w:spacing w:val="2"/>
        </w:rPr>
        <w:t xml:space="preserve">to </w:t>
      </w:r>
      <w:r w:rsidRPr="00D33D16">
        <w:rPr>
          <w:rFonts w:ascii="Lato" w:hAnsi="Lato" w:cs="Arial"/>
        </w:rPr>
        <w:t>resolve health and safety</w:t>
      </w:r>
      <w:r w:rsidRPr="00D33D16">
        <w:rPr>
          <w:rFonts w:ascii="Lato" w:hAnsi="Lato" w:cs="Arial"/>
          <w:spacing w:val="-3"/>
        </w:rPr>
        <w:t>issues.</w:t>
      </w:r>
    </w:p>
    <w:p w:rsidR="004414DE" w:rsidRPr="00D33D16" w:rsidRDefault="004414DE">
      <w:pPr>
        <w:pStyle w:val="BodyText"/>
        <w:kinsoku w:val="0"/>
        <w:overflowPunct w:val="0"/>
        <w:spacing w:before="7"/>
        <w:rPr>
          <w:rFonts w:ascii="Lato" w:hAnsi="Lato" w:cs="Arial"/>
          <w:sz w:val="25"/>
          <w:szCs w:val="25"/>
        </w:rPr>
      </w:pPr>
    </w:p>
    <w:p w:rsidR="004414DE" w:rsidRPr="00D33D16" w:rsidRDefault="007A7B0E">
      <w:pPr>
        <w:pStyle w:val="Heading1"/>
        <w:kinsoku w:val="0"/>
        <w:overflowPunct w:val="0"/>
        <w:spacing w:before="1"/>
        <w:ind w:left="3457" w:right="3457"/>
        <w:jc w:val="center"/>
        <w:rPr>
          <w:rFonts w:ascii="Lato" w:hAnsi="Lato" w:cs="Arial"/>
        </w:rPr>
      </w:pPr>
      <w:r w:rsidRPr="00D33D16">
        <w:rPr>
          <w:rFonts w:ascii="Lato" w:hAnsi="Lato" w:cs="Arial"/>
        </w:rPr>
        <w:t>Committee Members</w:t>
      </w:r>
    </w:p>
    <w:p w:rsidR="004414DE" w:rsidRPr="00D33D16" w:rsidRDefault="004414DE">
      <w:pPr>
        <w:pStyle w:val="BodyText"/>
        <w:kinsoku w:val="0"/>
        <w:overflowPunct w:val="0"/>
        <w:rPr>
          <w:rFonts w:ascii="Lato" w:hAnsi="Lato" w:cs="Arial"/>
          <w:b/>
          <w:bCs/>
          <w:sz w:val="20"/>
          <w:szCs w:val="20"/>
        </w:rPr>
      </w:pPr>
    </w:p>
    <w:p w:rsidR="004414DE" w:rsidRPr="00D33D16" w:rsidRDefault="002F2998">
      <w:pPr>
        <w:pStyle w:val="BodyText"/>
        <w:kinsoku w:val="0"/>
        <w:overflowPunct w:val="0"/>
        <w:spacing w:before="6"/>
        <w:rPr>
          <w:rFonts w:ascii="Lato" w:hAnsi="Lato" w:cs="Arial"/>
          <w:b/>
          <w:bCs/>
        </w:rPr>
      </w:pPr>
      <w:r w:rsidRPr="00D33D16">
        <w:rPr>
          <w:rFonts w:ascii="Lato" w:hAnsi="Lato" w:cs="Arial"/>
          <w:noProof/>
        </w:rPr>
        <w:pict>
          <v:shape id="Freeform 11" o:spid="_x0000_s1026" style="position:absolute;margin-left:82.55pt;margin-top:16.3pt;width:132pt;height:0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azr9QIAAI4GAAAOAAAAZHJzL2Uyb0RvYy54bWysVdtu2zAMfR+wfxD0OCC1nbi5oU5R5DIM&#10;6LYCzT5AseTYmC15khKnG/bvI2knTVoUGIblwaFC+vDwUGRubg9VyfbKusLohEdXIWdKp0YWepvw&#10;b+tVb8yZ80JLURqtEv6kHL+dvX9309RT1Te5KaWyDEC0mzZ1wnPv62kQuDRXlXBXplYanJmxlfBw&#10;tNtAWtEAelUG/TAcBo2xsrYmVc7Br4vWyWeEn2Uq9V+zzCnPyoQDN09PS88NPoPZjZhurajzIu1o&#10;iH9gUYlCQ9IT1EJ4wXa2eAVVFak1zmT+KjVVYLKsSBXVANVE4YtqHnNRK6oFxHH1SSb3/2DTL/sH&#10;ywqZ8MGAMy0q6NHKKoWKsyhCfZraTSHssX6wWKGr70363YEjuPDgwUEM2zSfjQQYsfOGNDlktsI3&#10;oVp2IOmfTtKrg2cp/BgNR8M4hA6l4Iv6IzAxg5geX053zn9UhoDE/t75tnMSLNJdduTXgJFVJTTx&#10;Q8BC1rA+4HZtPsVEFzE567+K6J9FIMIbQKDZWbIjENDeHomJ/Mg1PeiOLFhM4ICEpE9tHOqCzKH4&#10;NYkOEBCFlb0RDAQxeNDJRMHtS10SC3f/5a23nMGt37Ry1MIjN8yBJmsSTlqxHIyWWWX2am0owr9o&#10;HeR69pb6PKpFOfYYAls3GJiHunrKjZTPOqvNqihLam2pkdEwnAxJJGfKQqIT2Ti73cxLy/YCx5o+&#10;nQ4XYdbstCSwXAm57GwvirK1iRriwS3slMD7SHP7axJOluPlOO7F/eGyF4eLRe9uNY97w1U0ul4M&#10;FvP5IvqN1KJ4mhdSKo3sjjskiv9uRrtt1k7/aYtcVHFR7Io+r4sNLmmQyFDL8Zuqo3nFEW1nemPk&#10;E4yrNe1ShCUORm7sT84aWIgJdz92wirOyk8aNs4kimGQmKdDfD2CK8LsuWdz7hE6BaiEew43Hc25&#10;b7furrbFNodMEbVVmztYE1mB40z8WlbdAZYeVdAtaNyq52eKev4bmf0BAAD//wMAUEsDBBQABgAI&#10;AAAAIQAEy+My3gAAAAkBAAAPAAAAZHJzL2Rvd25yZXYueG1sTI/BTsMwEETvSPyDtUjcqNNQ0hDi&#10;VKgSJwRSA4dyc2M3sbDXke026d+znOA4s0+zM/VmdpaddYjGo4DlIgOmsfPKYC/g8+PlrgQWk0Ql&#10;rUct4KIjbJrrq1pWyk+40+c29YxCMFZSwJDSWHEeu0E7GRd+1Ei3ow9OJpKh5yrIicKd5XmWFdxJ&#10;g/RhkKPeDrr7bk9OwP7I169luXsPX2ZrbDld3rBohbi9mZ+fgCU9pz8YfutTdWio08GfUEVmSRcP&#10;S0IF3OcFMAJW+SMZBzJWBfCm5v8XND8AAAD//wMAUEsBAi0AFAAGAAgAAAAhALaDOJL+AAAA4QEA&#10;ABMAAAAAAAAAAAAAAAAAAAAAAFtDb250ZW50X1R5cGVzXS54bWxQSwECLQAUAAYACAAAACEAOP0h&#10;/9YAAACUAQAACwAAAAAAAAAAAAAAAAAvAQAAX3JlbHMvLnJlbHNQSwECLQAUAAYACAAAACEAktGs&#10;6/UCAACOBgAADgAAAAAAAAAAAAAAAAAuAgAAZHJzL2Uyb0RvYy54bWxQSwECLQAUAAYACAAAACEA&#10;BMvjMt4AAAAJAQAADwAAAAAAAAAAAAAAAABPBQAAZHJzL2Rvd25yZXYueG1sUEsFBgAAAAAEAAQA&#10;8wAAAFoGAAAAAA==&#10;" o:allowincell="f" path="m,l2640,e" filled="f" strokeweight=".48pt">
            <v:path arrowok="t" o:connecttype="custom" o:connectlocs="0,0;1676400,0" o:connectangles="0,0"/>
            <w10:wrap type="topAndBottom" anchorx="page"/>
          </v:shape>
        </w:pict>
      </w:r>
      <w:r w:rsidRPr="00D33D16">
        <w:rPr>
          <w:rFonts w:ascii="Lato" w:hAnsi="Lato" w:cs="Arial"/>
          <w:noProof/>
        </w:rPr>
        <w:pict>
          <v:shape id="Freeform 12" o:spid="_x0000_s1050" style="position:absolute;margin-left:248.85pt;margin-top:16.3pt;width:132pt;height:0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76V9AIAAI4GAAAOAAAAZHJzL2Uyb0RvYy54bWysVdtu2zAMfR+wfxD0OCD1JW5uqFMUuQwD&#10;uq1Asw9QJDk2ZkuepMTphv37SNlJnRYFhmF5cKiQPjw8FJmb22NVkoM0ttAqpdFVSIlUXItC7VL6&#10;bbMeTCixjinBSq1kSp+kpbfz9+9umnomY53rUkhDAETZWVOnNHeungWB5bmsmL3StVTgzLSpmIOj&#10;2QXCsAbQqzKIw3AUNNqI2mgurYVfl62Tzj1+lknuvmaZlY6UKQVuzj+Nf27xGcxv2GxnWJ0XvKPB&#10;/oFFxQoFSc9QS+YY2ZviFVRVcKOtztwV11Wgs6zg0tcA1UThi2oec1ZLXwuIY+uzTPb/wfIvhwdD&#10;CpHSYUyJYhX0aG2kRMVJFKM+TW1nEPZYPxis0Nb3mn+34AguPHiwEEO2zWctAIbtnfaaHDNT4ZtQ&#10;LTl66Z/O0sujIxx+jEbjURJChzj4ongMJmZgs9PLfG/dR6k9EDvcW9d2ToDldRcd+Q1gZFUJTfwQ&#10;kJA0JAbcrs3nmOgiJifxqwgQ44yCCG8ADXthITkBAe3diRjLT1z5UXVkwSIMByT0+tTaoi7IHIrf&#10;RF3lEIWVvREMBDF42A+GvM9JDNz9l7feUAK3ftvKUTOH3DAHmqRJqdeK5GC0zCp9kBvtI9yL1kGu&#10;Z2+p+lEtyqnHENi6wcA8vqvn3Ei511ml10VZ+taWChmNwunIi2R1WQh0IhtrdttFaciB4Vj7T6fD&#10;RZjReyU8WC6ZWHW2Y0XZ2p4a4sEt7JTA++jn9tc0nK4mq0kySOLRapCEy+Xgbr1IBqN1NL5eDpeL&#10;xTL6jdSiZJYXQkiF7E47JEr+bka7bdZO/3mLXFRxUezaf14XG1zS8CJDLadvX52fVxzRdqa3WjzB&#10;uBrdLkVY4mDk2vykpIGFmFL7Y8+MpKT8pGDjTKMEBok4f0iux3BFiOl7tn0PUxygUuoo3HQ0F67d&#10;uvvaFLscMkW+rUrfwZrIChxnz69l1R1g6fkKugWNW7V/9lHPfyPzPwAAAP//AwBQSwMEFAAGAAgA&#10;AAAhAGXKOAveAAAACQEAAA8AAABkcnMvZG93bnJldi54bWxMj8FOwzAMhu9IvENkJG4s3ZjaUppO&#10;aBInBNIKB7hlTdZGJE6VZGv39nincfTvT78/15vZWXbSIRqPApaLDJjGziuDvYCvz9eHElhMEpW0&#10;HrWAs46waW5valkpP+FOn9rUMyrBWEkBQ0pjxXnsBu1kXPhRI+0OPjiZaAw9V0FOVO4sX2VZzp00&#10;SBcGOertoLvf9ugEfB948VaWu4/wY7bGltP5HfNWiPu7+eUZWNJzusJw0Sd1aMhp74+oIrMC1k9F&#10;QaiAx1UOjIAiX1Kwp2CdA29q/v+D5g8AAP//AwBQSwECLQAUAAYACAAAACEAtoM4kv4AAADhAQAA&#10;EwAAAAAAAAAAAAAAAAAAAAAAW0NvbnRlbnRfVHlwZXNdLnhtbFBLAQItABQABgAIAAAAIQA4/SH/&#10;1gAAAJQBAAALAAAAAAAAAAAAAAAAAC8BAABfcmVscy8ucmVsc1BLAQItABQABgAIAAAAIQAGr76V&#10;9AIAAI4GAAAOAAAAAAAAAAAAAAAAAC4CAABkcnMvZTJvRG9jLnhtbFBLAQItABQABgAIAAAAIQBl&#10;yjgL3gAAAAkBAAAPAAAAAAAAAAAAAAAAAE4FAABkcnMvZG93bnJldi54bWxQSwUGAAAAAAQABADz&#10;AAAAWQYAAAAA&#10;" o:allowincell="f" path="m,l2640,e" filled="f" strokeweight=".48pt">
            <v:path arrowok="t" o:connecttype="custom" o:connectlocs="0,0;1676400,0" o:connectangles="0,0"/>
            <w10:wrap type="topAndBottom" anchorx="page"/>
          </v:shape>
        </w:pict>
      </w:r>
      <w:r w:rsidRPr="00D33D16">
        <w:rPr>
          <w:rFonts w:ascii="Lato" w:hAnsi="Lato" w:cs="Arial"/>
          <w:noProof/>
        </w:rPr>
        <w:pict>
          <v:shape id="Freeform 13" o:spid="_x0000_s1049" style="position:absolute;margin-left:415.2pt;margin-top:16.3pt;width:114pt;height:0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s8P9gIAAI4GAAAOAAAAZHJzL2Uyb0RvYy54bWysVdtu2zAMfR+wfxD0OCD1JW4uRp2iyGUY&#10;0G0Fmn2AYsmxMVvyJCVON+zfR8p26rQoMAzLg0OF9OE5pMjc3J6qkhyFNoWSCQ2ufEqETBUv5D6h&#10;37ab0YwSY5nkrFRSJPRJGHq7eP/upqljEapclVxoAiDSxE2d0NzaOvY8k+aiYuZK1UKCM1O6YhaO&#10;eu9xzRpAr0ov9P2J1yjNa61SYQz8umqddOHws0yk9muWGWFJmVDgZt1Tu+cOn97ihsV7zeq8SDsa&#10;7B9YVKyQkPQMtWKWkYMuXkFVRaqVUZm9SlXlqSwrUuE0gJrAf6HmMWe1cFqgOKY+l8n8P9j0y/FB&#10;k4IndBxQIlkFPdpoIbDiJBhjfZraxBD2WD9oVGjqe5V+N+DwLjx4MBBDds1nxQGGHaxyNTllusI3&#10;QS05udI/nUsvTpak8GMQRdOZDx1KwReEUzAxA4v7l9ODsR+FckDseG9s2zkOlqs778hvASOrSmji&#10;B4/4pCFhOOvbfI4BqYOYnISvIsJBBCK8ATQehPmkBwLa+54Yy3uu6Ul2ZMEiDAfEd/WplcG6IHMQ&#10;vw065RCFyt4IBoIY7DoE+Vxw+90l0XD3X956TQnc+l1762tmkRvmQJM0CXW1IjkYLbNKHcVWuQj7&#10;onWQ69lbymFUi9L3GAJbNxiYx3X1nBspDzor1aYoS9faUiKjiT+fuCIZVRYcncjG6P1uWWpyZDjW&#10;7tMV7SJMq4PkDiwXjK8727KibG1HDfHgFnaVwPvo5vbX3J+vZ+tZNIrCyXoU+avV6G6zjEaTTTC9&#10;Xo1Xy+Uq+I3UgijOC86FRHb9Dgmiv5vRbpu103/eIhcqLsRu3Oe1WO+ShisyaOm/nTo3rzii7Uzv&#10;FH+CcdWqXYqwxMHIlf5JSQMLMaHmx4FpQUn5ScLGmcOI4gZ1h+h6CleE6KFnN/QwmQJUQi2Fm47m&#10;0rZb91DrYp9DpsC1Vao7WBNZgePs+LWsugMsPaegW9C4VYdnF/X8N7L4AwAA//8DAFBLAwQUAAYA&#10;CAAAACEAkbakmOAAAAAKAQAADwAAAGRycy9kb3ducmV2LnhtbEyPy07DMBBF90j8gzVI7KjdVxqF&#10;OBUCIYHEpoFK7c6Np3FEbEe224a/Z7qC5dw5unOmXI+2Z2cMsfNOwnQigKFrvO5cK+Hr8/UhBxaT&#10;clr13qGEH4ywrm5vSlVof3EbPNepZVTiYqEkmJSGgvPYGLQqTvyAjnZHH6xKNIaW66AuVG57PhMi&#10;41Z1ji4YNeCzwea7PlkJ9RRX+91G7F60Ccft28cyW4l3Ke/vxqdHYAnH9AfDVZ/UoSKngz85HVkv&#10;IZ+LBaES5rMM2BUQy5ySAyWLDHhV8v8vVL8AAAD//wMAUEsBAi0AFAAGAAgAAAAhALaDOJL+AAAA&#10;4QEAABMAAAAAAAAAAAAAAAAAAAAAAFtDb250ZW50X1R5cGVzXS54bWxQSwECLQAUAAYACAAAACEA&#10;OP0h/9YAAACUAQAACwAAAAAAAAAAAAAAAAAvAQAAX3JlbHMvLnJlbHNQSwECLQAUAAYACAAAACEA&#10;fXrPD/YCAACOBgAADgAAAAAAAAAAAAAAAAAuAgAAZHJzL2Uyb0RvYy54bWxQSwECLQAUAAYACAAA&#10;ACEAkbakmOAAAAAKAQAADwAAAAAAAAAAAAAAAABQBQAAZHJzL2Rvd25yZXYueG1sUEsFBgAAAAAE&#10;AAQA8wAAAF0GAAAAAA==&#10;" o:allowincell="f" path="m,l2280,e" filled="f" strokeweight=".48pt">
            <v:path arrowok="t" o:connecttype="custom" o:connectlocs="0,0;1447800,0" o:connectangles="0,0"/>
            <w10:wrap type="topAndBottom" anchorx="page"/>
          </v:shape>
        </w:pict>
      </w:r>
    </w:p>
    <w:p w:rsidR="004414DE" w:rsidRPr="00D33D16" w:rsidRDefault="004414DE">
      <w:pPr>
        <w:pStyle w:val="BodyText"/>
        <w:kinsoku w:val="0"/>
        <w:overflowPunct w:val="0"/>
        <w:rPr>
          <w:rFonts w:ascii="Lato" w:hAnsi="Lato" w:cs="Arial"/>
          <w:b/>
          <w:bCs/>
          <w:sz w:val="20"/>
          <w:szCs w:val="20"/>
        </w:rPr>
      </w:pPr>
    </w:p>
    <w:p w:rsidR="004414DE" w:rsidRPr="00D33D16" w:rsidRDefault="002F2998">
      <w:pPr>
        <w:pStyle w:val="BodyText"/>
        <w:kinsoku w:val="0"/>
        <w:overflowPunct w:val="0"/>
        <w:spacing w:before="5"/>
        <w:rPr>
          <w:rFonts w:ascii="Lato" w:hAnsi="Lato" w:cs="Arial"/>
          <w:b/>
          <w:bCs/>
          <w:sz w:val="22"/>
          <w:szCs w:val="22"/>
        </w:rPr>
      </w:pPr>
      <w:r w:rsidRPr="00D33D16">
        <w:rPr>
          <w:rFonts w:ascii="Lato" w:hAnsi="Lato" w:cs="Arial"/>
          <w:noProof/>
        </w:rPr>
        <w:pict>
          <v:shape id="Freeform 14" o:spid="_x0000_s1048" style="position:absolute;margin-left:82.55pt;margin-top:15.1pt;width:132pt;height:0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pp8wIAAI4GAAAOAAAAZHJzL2Uyb0RvYy54bWysVdtu2zAMfR+wfxD0OCC1nbi5oU5R5DIM&#10;6LYCzT5AkeTYmC15khKnG/bvI2U7dVoUGIblwaFC+vDwUGRubk9lQY7S2FyrhEZXISVScS1ytU/o&#10;t+1mMKXEOqYEK7SSCX2Slt4u3r+7qau5HOpMF0IaAiDKzusqoZlz1TwILM9kyeyVrqQCZ6pNyRwc&#10;zT4QhtWAXhbBMAzHQa2NqIzm0lr4ddU46cLjp6nk7muaWulIkVDg5vzT+OcOn8Hihs33hlVZzlsa&#10;7B9YlCxXkPQMtWKOkYPJX0GVOTfa6tRdcV0GOk1zLn0NUE0UvqjmMWOV9LWAOLY6y2T/Hyz/cnww&#10;JBcJHYE8ipXQo42REhUnUYz61JWdQ9hj9WCwQlvda/7dgiO48ODBQgzZ1Z+1ABh2cNprckpNiW9C&#10;teTkpX86Sy9PjnD4MRpPxnEIFDj4ouEETMzA5t3L/GDdR6k9EDveW9d0ToDldRct+S1gpGUBTfwQ&#10;kJDUZAi4bZvPMdFFTEaGryKGvQhEeANo1AsLSQcEtPcdMZZ1XPlJtWTBIgwHJPT6VNqiLsgcit9G&#10;beUQhZW9EQwEMXjUD4a8z0kM3P2Xt95QArd+18hRMYfcMAeapE6o14pkYDTMSn2UW+0j3IvWQa5n&#10;b6H6UQ1K12MIbNxgYB7f1XNupNzrrNKbvCh8awuFjMbhbOxFsrrIBTqRjTX73bIw5MhwrP2n1eEi&#10;zOiDEh4sk0ysW9uxvGhsTw3x4Ba2SuB99HP7axbO1tP1NB7Ew/F6EIer1eBus4wH4000uV6NVsvl&#10;KvqN1KJ4nuVCSIXsuh0SxX83o+02a6b/vEUuqrgoduM/r4sNLml4kaGW7ttX5+cVR7SZ6Z0WTzCu&#10;RjdLEZY4GJk2PympYSEm1P44MCMpKT4p2DizKIZBIs4f4usJXBFi+p5d38MUB6iEOgo3Hc2la7bu&#10;oTL5PoNMkW+r0newJtIcx9nza1i1B1h6voJ2QeNW7Z991PPfyOIPAAAA//8DAFBLAwQUAAYACAAA&#10;ACEA2ytpvd4AAAAJAQAADwAAAGRycy9kb3ducmV2LnhtbEyPwU7DMBBE70j8g7VI3KhTAyGEOBWq&#10;xAmB1MChvbmxm1jE68h2m/TvWU7lOLNPszPVanYDO5kQrUcJy0UGzGDrtcVOwvfX210BLCaFWg0e&#10;jYSzibCqr68qVWo/4cacmtQxCsFYKgl9SmPJeWx741Rc+NEg3Q4+OJVIho7roCYKdwMXWZZzpyzS&#10;h16NZt2b9qc5OgnbA396L4rNZ9jZtR2K6fyBeSPl7c38+gIsmTldYPirT9Whpk57f0Qd2UA6f1wS&#10;KuE+E8AIeBDPZOzJEAJ4XfH/C+pfAAAA//8DAFBLAQItABQABgAIAAAAIQC2gziS/gAAAOEBAAAT&#10;AAAAAAAAAAAAAAAAAAAAAABbQ29udGVudF9UeXBlc10ueG1sUEsBAi0AFAAGAAgAAAAhADj9If/W&#10;AAAAlAEAAAsAAAAAAAAAAAAAAAAALwEAAF9yZWxzLy5yZWxzUEsBAi0AFAAGAAgAAAAhAC5Smmnz&#10;AgAAjgYAAA4AAAAAAAAAAAAAAAAALgIAAGRycy9lMm9Eb2MueG1sUEsBAi0AFAAGAAgAAAAhANsr&#10;ab3eAAAACQEAAA8AAAAAAAAAAAAAAAAATQUAAGRycy9kb3ducmV2LnhtbFBLBQYAAAAABAAEAPMA&#10;AABYBgAAAAA=&#10;" o:allowincell="f" path="m,l2640,e" filled="f" strokeweight=".48pt">
            <v:path arrowok="t" o:connecttype="custom" o:connectlocs="0,0;1676400,0" o:connectangles="0,0"/>
            <w10:wrap type="topAndBottom" anchorx="page"/>
          </v:shape>
        </w:pict>
      </w:r>
      <w:r w:rsidRPr="00D33D16">
        <w:rPr>
          <w:rFonts w:ascii="Lato" w:hAnsi="Lato" w:cs="Arial"/>
          <w:noProof/>
        </w:rPr>
        <w:pict>
          <v:shape id="Freeform 15" o:spid="_x0000_s1047" style="position:absolute;margin-left:248.85pt;margin-top:15.1pt;width:132pt;height:0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hU8gIAAI4GAAAOAAAAZHJzL2Uyb0RvYy54bWysVW1r2zAQ/j7YfxD6OEj9UjdpQp1S8jIG&#10;3VZo9gMUSY7NbMmTlDjd2H/fnWynTkthjPmDcvKdn3vuNTe3x6okB2lsoVVKo4uQEqm4FoXapfTb&#10;Zj26psQ6pgQrtZIpfZKW3s7fv7tp6pmMda5LIQ0BEGVnTZ3S3Ll6FgSW57Ji9kLXUoEy06ZiDq5m&#10;FwjDGkCvyiAOw3HQaCNqo7m0Ft4uWyWde/wsk9x9zTIrHSlTCtycP40/t3gG8xs22xlW5wXvaLB/&#10;YFGxQoHTE9SSOUb2pngFVRXcaKszd8F1FegsK7j0MUA0Ufgimsec1dLHAsmx9SlN9v/B8i+HB0MK&#10;kdJ4SoliFdRobaTEjJPoCvPT1HYGZo/1g8EIbX2v+XcLiuBMgxcLNmTbfNYCYNjeaZ+TY2Yq/BKi&#10;JUef+qdT6uXREQ4vo/FknIRQIQ66KJ6AiB7YrP+Y7637KLUHYod769rKCZB83kVHfgMYWVVCET8E&#10;JCQNiQG3K/PJJjqzyUn8yiIeWCDCG0CXA7OQ9EBAe9cTY3nPlR9VRxYkwnBAQp+fWlvMCzKH4DdR&#10;FzlYYWRvGANBNL4cGoPfZycGev9l1xtKoOu3bTpq5pAb+kCRNNADmCuSg9Ayq/RBbrS3cC9KB76e&#10;taUaWrUofY3BsFWDgH58VU++kfKgskqvi7L0pS0VMhqH07FPktVlIVCJbKzZbRelIQeGY+2fLg9n&#10;ZkbvlfBguWRi1cmOFWUre2qIB13YZQL70c/tr2k4XV2vrpNREo9XoyRcLkd360UyGq+jydXycrlY&#10;LKPfSC1KZnkhhFTIrt8hUfJ3M9pts3b6T1vkLIqzYNf+eR1scE7DJxli6X99dH5ecUTbmd5q8QTj&#10;anS7FGGJg5Br85OSBhZiSu2PPTOSkvKTgo0zjRJsDucvydUEWoSYoWY71DDFASqljkKno7hw7dbd&#10;16bY5eAp8mVV+g7WRFbgOHt+LavuAkvPR9AtaNyqw7u3ev4bmf8BAAD//wMAUEsDBBQABgAIAAAA&#10;IQC6KrKE3gAAAAkBAAAPAAAAZHJzL2Rvd25yZXYueG1sTI/BTsMwDIbvSLxDZCRuLF1BbSlNJzSJ&#10;EwJphQPcsiZrIxKnSrK1e3vMiR39+9Pvz81mcZaddIjGo4D1KgOmsffK4CDg8+PlrgIWk0QlrUct&#10;4KwjbNrrq0bWys+406cuDYxKMNZSwJjSVHMe+1E7GVd+0ki7gw9OJhrDwFWQM5U7y/MsK7iTBunC&#10;KCe9HXX/0x2dgK8DL1+ravcevs3W2Go+v2HRCXF7szw/AUt6Sf8w/OmTOrTktPdHVJFZAQ+PZUmo&#10;gPssB0ZAWawp2FOQ58Dbhl9+0P4CAAD//wMAUEsBAi0AFAAGAAgAAAAhALaDOJL+AAAA4QEAABMA&#10;AAAAAAAAAAAAAAAAAAAAAFtDb250ZW50X1R5cGVzXS54bWxQSwECLQAUAAYACAAAACEAOP0h/9YA&#10;AACUAQAACwAAAAAAAAAAAAAAAAAvAQAAX3JlbHMvLnJlbHNQSwECLQAUAAYACAAAACEA4PPYVPIC&#10;AACOBgAADgAAAAAAAAAAAAAAAAAuAgAAZHJzL2Uyb0RvYy54bWxQSwECLQAUAAYACAAAACEAuiqy&#10;hN4AAAAJAQAADwAAAAAAAAAAAAAAAABMBQAAZHJzL2Rvd25yZXYueG1sUEsFBgAAAAAEAAQA8wAA&#10;AFcGAAAAAA==&#10;" o:allowincell="f" path="m,l2640,e" filled="f" strokeweight=".48pt">
            <v:path arrowok="t" o:connecttype="custom" o:connectlocs="0,0;1676400,0" o:connectangles="0,0"/>
            <w10:wrap type="topAndBottom" anchorx="page"/>
          </v:shape>
        </w:pict>
      </w:r>
      <w:r w:rsidRPr="00D33D16">
        <w:rPr>
          <w:rFonts w:ascii="Lato" w:hAnsi="Lato" w:cs="Arial"/>
          <w:noProof/>
        </w:rPr>
        <w:pict>
          <v:shape id="Freeform 16" o:spid="_x0000_s1046" style="position:absolute;margin-left:415.2pt;margin-top:15.1pt;width:114pt;height:0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qF8gIAAI4GAAAOAAAAZHJzL2Uyb0RvYy54bWysVVtr2zAUfh/sPwg9DlJf6uZi6pSSyxh0&#10;W6HZD1BkOTazJU9S4nRj/33nyHbitBTGWB6co5zPn75zze3dsSrJQWhTKJnQ4MqnREiu0kLuEvpt&#10;sx5NKTGWyZSVSoqEPgtD7+bv3902dSxClasyFZoAiTRxUyc0t7aOPc/wXFTMXKlaSHBmSlfMwlHv&#10;vFSzBtir0gt9f+w1Sqe1VlwYA78uWyedO/4sE9x+zTIjLCkTCtqse2r33OLTm9+yeKdZnRe8k8H+&#10;QUXFCgmXnqiWzDKy18UrqqrgWhmV2SuuKk9lWcGFiwGiCfwX0TzlrBYuFkiOqU9pMv+Pln85PGpS&#10;pAkNoVKSVVCjtRYCM06CMeanqU0MsKf6UWOEpn5Q/LsBh3fhwYMBDNk2n1UKNGxvlcvJMdMVvgnR&#10;kqNL/fMp9eJoCYcfgyiaTH2oEAdfEE7AxBtY3L/M98Z+FMoRscODsW3lUrBc3tNO/AY4sqqEIn7w&#10;iE8aEobTvswnTHCByUn4ChEOEMjwBtH1AOaTnghk73phLO+18qPsxIJFGA6I7/JTK4N5QeUQ/Cbo&#10;IgcURvYGGAQi+HoIhnvPl2jo/ZddrymBrt/iOyyumUVtvUka6AHMFcnBaJVV6iA2yiHsi9LBXWdv&#10;KYeolqWvMQBbNxh4pavq6W6UPKisVOuiLJ28UqKisT8buyQZVRYpOlGN0bvtotTkwHCs3afLwwVM&#10;q71MHVkuWLrqbMuKsrWdNOSDLuwygf3o5vbXzJ+tpqtpNIrC8WoU+cvl6H69iEbjdTC5WV4vF4tl&#10;8BulBVGcF2kqJKrrd0gQ/d2Mdtusnf7TFrmI4iLYtfu8Dta7lOGSDLH03y46N684ou1Mb1X6DOOq&#10;VbsUYYmDkSv9k5IGFmJCzY8904KS8pOEjTODEYXmsO4Q3UygRYgeerZDD5McqBJqKXQ6mgvbbt19&#10;rYtdDjcFrqxS3cOayAocZ6evVdUdYOm5CLoFjVt1eHao89/I/A8AAAD//wMAUEsDBBQABgAIAAAA&#10;IQCcjdxb4AAAAAoBAAAPAAAAZHJzL2Rvd25yZXYueG1sTI/BTsMwDIbvSLxDZCRuLFnHtqprOiEQ&#10;EkhcVkDablnjNRWNUyXZVt6e7DSO/v3p9+dyPdqendCHzpGE6UQAQ2qc7qiV8PX5+pADC1GRVr0j&#10;lPCLAdbV7U2pCu3OtMFTHVuWSigUSoKJcSg4D41Bq8LEDUhpd3DeqphG33Lt1TmV255nQiy4VR2l&#10;C0YN+Gyw+amPVkI9xeVuuxHbF2384fvtY75Yincp7+/GpxWwiGO8wnDRT+pQJae9O5IOrJeQz8Rj&#10;QiXMRAbsAoh5npJ9SrIMeFXy/y9UfwAAAP//AwBQSwECLQAUAAYACAAAACEAtoM4kv4AAADhAQAA&#10;EwAAAAAAAAAAAAAAAAAAAAAAW0NvbnRlbnRfVHlwZXNdLnhtbFBLAQItABQABgAIAAAAIQA4/SH/&#10;1gAAAJQBAAALAAAAAAAAAAAAAAAAAC8BAABfcmVscy8ucmVsc1BLAQItABQABgAIAAAAIQAvHmqF&#10;8gIAAI4GAAAOAAAAAAAAAAAAAAAAAC4CAABkcnMvZTJvRG9jLnhtbFBLAQItABQABgAIAAAAIQCc&#10;jdxb4AAAAAoBAAAPAAAAAAAAAAAAAAAAAEwFAABkcnMvZG93bnJldi54bWxQSwUGAAAAAAQABADz&#10;AAAAWQYAAAAA&#10;" o:allowincell="f" path="m,l2280,e" filled="f" strokeweight=".48pt">
            <v:path arrowok="t" o:connecttype="custom" o:connectlocs="0,0;1447800,0" o:connectangles="0,0"/>
            <w10:wrap type="topAndBottom" anchorx="page"/>
          </v:shape>
        </w:pict>
      </w:r>
    </w:p>
    <w:p w:rsidR="004414DE" w:rsidRPr="00D33D16" w:rsidRDefault="004414DE">
      <w:pPr>
        <w:pStyle w:val="BodyText"/>
        <w:kinsoku w:val="0"/>
        <w:overflowPunct w:val="0"/>
        <w:rPr>
          <w:rFonts w:ascii="Lato" w:hAnsi="Lato" w:cs="Arial"/>
          <w:b/>
          <w:bCs/>
          <w:sz w:val="20"/>
          <w:szCs w:val="20"/>
        </w:rPr>
      </w:pPr>
    </w:p>
    <w:p w:rsidR="004414DE" w:rsidRPr="00D33D16" w:rsidRDefault="002F2998">
      <w:pPr>
        <w:pStyle w:val="BodyText"/>
        <w:kinsoku w:val="0"/>
        <w:overflowPunct w:val="0"/>
        <w:spacing w:before="5"/>
        <w:rPr>
          <w:rFonts w:ascii="Lato" w:hAnsi="Lato" w:cs="Arial"/>
          <w:b/>
          <w:bCs/>
          <w:sz w:val="22"/>
          <w:szCs w:val="22"/>
        </w:rPr>
      </w:pPr>
      <w:r w:rsidRPr="00D33D16">
        <w:rPr>
          <w:rFonts w:ascii="Lato" w:hAnsi="Lato" w:cs="Arial"/>
          <w:noProof/>
        </w:rPr>
        <w:pict>
          <v:shape id="Freeform 17" o:spid="_x0000_s1045" style="position:absolute;margin-left:82.55pt;margin-top:15.1pt;width:132pt;height:0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l/8gIAAI4GAAAOAAAAZHJzL2Uyb0RvYy54bWysVW1r2zAQ/j7YfxD6OEj9UjdpQp1S8jIG&#10;3VZo9gMUSY7NbMmTlDjd2H/fnWynTkthjPmDcvKdn3vuNTe3x6okB2lsoVVKo4uQEqm4FoXapfTb&#10;Zj26psQ6pgQrtZIpfZKW3s7fv7tp6pmMda5LIQ0BEGVnTZ3S3Ll6FgSW57Ji9kLXUoEy06ZiDq5m&#10;FwjDGkCvyiAOw3HQaCNqo7m0Ft4uWyWde/wsk9x9zTIrHSlTCtycP40/t3gG8xs22xlW5wXvaLB/&#10;YFGxQoHTE9SSOUb2pngFVRXcaKszd8F1FegsK7j0MUA0Ufgimsec1dLHAsmx9SlN9v/B8i+HB0MK&#10;kdJ4QoliFdRobaTEjJNogvlpajsDs8f6wWCEtr7X/LsFRXCmwYsFG7JtPmsBMGzvtM/JMTMVfgnR&#10;kqNP/dMp9fLoCIeX0XgyTkKoEAddFE9ARA9s1n/M99Z9lNoDscO9dW3lBEg+76IjvwGMrCqhiB8C&#10;EpKGxIDblflkE53Z5CR+ZREPLBDhDaDLgVlIeiCgveuJsbznyo+qIwsSYTggoc9PrS3mBZlD8Juo&#10;ixysMLI3jIEgGl8OjcHvsxMDvf+y6w0l0PXbNh01c8gNfaBIGugBzBXJQWiZVfogN9pbuBelA1/P&#10;2lINrVqUvsZg2KpBQD++qiffSHlQWaXXRVn60pYKGY3D6dgnyeqyEKhENtbstovSkAPDsfZPl4cz&#10;M6P3SniwXDKx6mTHirKVPTXEgy7sMoH96Of21zScrq5X18koicerURIul6O79SIZjdfR5Gp5uVws&#10;ltFvpBYls7wQQipk1++QKPm7Ge22WTv9py1yFsVZsGv/vA42OKfhkwyx9L8+Oj+vOKLtTG+1eIJx&#10;NbpdirDEQci1+UlJAwsxpfbHnhlJSflJwcaZRgk2h/OX5GoCLULMULMdapjiAJVSR6HTUVy4duvu&#10;a1PscvAU+bIqfQdrIitwnD2/llV3gaXnI+gWNG7V4d1bPf+NzP8AAAD//wMAUEsDBBQABgAIAAAA&#10;IQDbK2m93gAAAAkBAAAPAAAAZHJzL2Rvd25yZXYueG1sTI/BTsMwEETvSPyDtUjcqFMDIYQ4FarE&#10;CYHUwKG9ubGbWMTryHab9O9ZTuU4s0+zM9VqdgM7mRCtRwnLRQbMYOu1xU7C99fbXQEsJoVaDR6N&#10;hLOJsKqvrypVaj/hxpya1DEKwVgqCX1KY8l5bHvjVFz40SDdDj44lUiGjuugJgp3AxdZlnOnLNKH&#10;Xo1m3Zv2pzk6CdsDf3ovis1n2Nm1HYrp/IF5I+Xtzfz6AiyZOV1g+KtP1aGmTnt/RB3ZQDp/XBIq&#10;4T4TwAh4EM9k7MkQAnhd8f8L6l8AAAD//wMAUEsBAi0AFAAGAAgAAAAhALaDOJL+AAAA4QEAABMA&#10;AAAAAAAAAAAAAAAAAAAAAFtDb250ZW50X1R5cGVzXS54bWxQSwECLQAUAAYACAAAACEAOP0h/9YA&#10;AACUAQAACwAAAAAAAAAAAAAAAAAvAQAAX3JlbHMvLnJlbHNQSwECLQAUAAYACAAAACEASBa5f/IC&#10;AACOBgAADgAAAAAAAAAAAAAAAAAuAgAAZHJzL2Uyb0RvYy54bWxQSwECLQAUAAYACAAAACEA2ytp&#10;vd4AAAAJAQAADwAAAAAAAAAAAAAAAABMBQAAZHJzL2Rvd25yZXYueG1sUEsFBgAAAAAEAAQA8wAA&#10;AFcGAAAAAA==&#10;" o:allowincell="f" path="m,l2640,e" filled="f" strokeweight=".48pt">
            <v:path arrowok="t" o:connecttype="custom" o:connectlocs="0,0;1676400,0" o:connectangles="0,0"/>
            <w10:wrap type="topAndBottom" anchorx="page"/>
          </v:shape>
        </w:pict>
      </w:r>
      <w:r w:rsidRPr="00D33D16">
        <w:rPr>
          <w:rFonts w:ascii="Lato" w:hAnsi="Lato" w:cs="Arial"/>
          <w:noProof/>
        </w:rPr>
        <w:pict>
          <v:shape id="Freeform 18" o:spid="_x0000_s1044" style="position:absolute;margin-left:248.85pt;margin-top:15.1pt;width:132pt;height:0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IC8gIAAI4GAAAOAAAAZHJzL2Uyb0RvYy54bWysVW1r2zAQ/j7YfxD6OEj9Utd5oU4pSTMG&#10;3VZo9gMUSY7NbMmTlDjd2H/fneykTkthjPmDcvKdn3vuNdc3h7oie2lsqVVGo4uQEqm4FqXaZvTb&#10;ejWaUGIdU4JVWsmMPklLb+bv3123zUzGutCVkIYAiLKztslo4VwzCwLLC1kze6EbqUCZa1MzB1ez&#10;DYRhLaDXVRCHYRq02ojGaC6thbfLTknnHj/PJXdf89xKR6qMAjfnT+PPDZ7B/JrNtoY1Rcl7Guwf&#10;WNSsVOD0BLVkjpGdKV9B1SU32urcXXBdBzrPSy59DBBNFL6I5rFgjfSxQHJsc0qT/X+w/Mv+wZBS&#10;ZDROKVGshhqtjJSYcRJNMD9tY2dg9tg8GIzQNveaf7egCM40eLFgQzbtZy0Ahu2c9jk55KbGLyFa&#10;cvCpfzqlXh4c4fAySsdpEkKFOOiieAwiemCz48d8Z91HqT0Q299b11VOgOTzLnrya8DI6wqK+CEg&#10;IWlJDLh9mU820ZlNQeJXFvHAAhHeALocmIXkCAS0t0dirDhy5QfVkwWJMByQ0Oen0Rbzgswh+HXU&#10;Rw5WGNkbxkAQjS+HxuD32YmB3n/Z9YYS6PpNl46GOeSGPlAkLfYA5IoUIHTMar2Xa+0t3IvSga9n&#10;baWGVh3KscZg2KlBQD++qiffSHlQWaVXZVX50lYKGaXhNPVJsroqBSqRjTXbzaIyZM9wrP3T5+HM&#10;zOidEh6skEzc9bJjZdXJnhriQRf2mcB+9HP7axpO7yZ3k2SUxOndKAmXy9HtapGM0lU0vlpeLheL&#10;ZfQbqUXJrCiFkArZHXdIlPzdjPbbrJv+0xY5i+Is2JV/XgcbnNPwSYZYjr8+Oj+vOKLdTG+0eIJx&#10;NbpbirDEQSi0+UlJCwsxo/bHjhlJSfVJwcaZRgk2h/OX5GoMLULMULMZapjiAJVRR6HTUVy4buvu&#10;GlNuC/AU+bIqfQtrIi9xnD2/jlV/gaXnI+gXNG7V4d1bPf+NzP8AAAD//wMAUEsDBBQABgAIAAAA&#10;IQC6KrKE3gAAAAkBAAAPAAAAZHJzL2Rvd25yZXYueG1sTI/BTsMwDIbvSLxDZCRuLF1BbSlNJzSJ&#10;EwJphQPcsiZrIxKnSrK1e3vMiR39+9Pvz81mcZaddIjGo4D1KgOmsffK4CDg8+PlrgIWk0QlrUct&#10;4KwjbNrrq0bWys+406cuDYxKMNZSwJjSVHMe+1E7GVd+0ki7gw9OJhrDwFWQM5U7y/MsK7iTBunC&#10;KCe9HXX/0x2dgK8DL1+ravcevs3W2Go+v2HRCXF7szw/AUt6Sf8w/OmTOrTktPdHVJFZAQ+PZUmo&#10;gPssB0ZAWawp2FOQ58Dbhl9+0P4CAAD//wMAUEsBAi0AFAAGAAgAAAAhALaDOJL+AAAA4QEAABMA&#10;AAAAAAAAAAAAAAAAAAAAAFtDb250ZW50X1R5cGVzXS54bWxQSwECLQAUAAYACAAAACEAOP0h/9YA&#10;AACUAQAACwAAAAAAAAAAAAAAAAAvAQAAX3JlbHMvLnJlbHNQSwECLQAUAAYACAAAACEAOSDyAvIC&#10;AACOBgAADgAAAAAAAAAAAAAAAAAuAgAAZHJzL2Uyb0RvYy54bWxQSwECLQAUAAYACAAAACEAuiqy&#10;hN4AAAAJAQAADwAAAAAAAAAAAAAAAABMBQAAZHJzL2Rvd25yZXYueG1sUEsFBgAAAAAEAAQA8wAA&#10;AFcGAAAAAA==&#10;" o:allowincell="f" path="m,l2640,e" filled="f" strokeweight=".48pt">
            <v:path arrowok="t" o:connecttype="custom" o:connectlocs="0,0;1676400,0" o:connectangles="0,0"/>
            <w10:wrap type="topAndBottom" anchorx="page"/>
          </v:shape>
        </w:pict>
      </w:r>
      <w:r w:rsidRPr="00D33D16">
        <w:rPr>
          <w:rFonts w:ascii="Lato" w:hAnsi="Lato" w:cs="Arial"/>
          <w:noProof/>
        </w:rPr>
        <w:pict>
          <v:shape id="Freeform 19" o:spid="_x0000_s1043" style="position:absolute;margin-left:415.2pt;margin-top:15.1pt;width:114pt;height:0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YOY8gIAAI4GAAAOAAAAZHJzL2Uyb0RvYy54bWysVVtr2zAUfh/sPwg9DlJf6uZi6pSSyxh0&#10;W6HZD1AsOTazJU9S4nRj/33nyHbitBTGWB6co5zPn75zze3dsSrJQWhTKJnQ4MqnRMhU8ULuEvpt&#10;sx5NKTGWSc5KJUVCn4Whd/P3726bOhahylXJhSZAIk3c1AnNra1jzzNpLipmrlQtJDgzpStm4ah3&#10;HtesAfaq9ELfH3uN0rzWKhXGwK/L1knnjj/LRGq/ZpkRlpQJBW3WPbV7bvHpzW9ZvNOszou0k8H+&#10;QUXFCgmXnqiWzDKy18UrqqpItTIqs1epqjyVZUUqXAwQTeC/iOYpZ7VwsUByTH1Kk/l/tOmXw6Mm&#10;BU9oeEOJZBXUaK2FwIyTYIb5aWoTA+ypftQYoakfVPrdgMO78ODBAIZsm8+KAw3bW+Vycsx0hW9C&#10;tOToUv98Sr04WpLCj0EUTaY+VCgFXxBOwMQbWNy/nO6N/SiUI2KHB2PbynGwXN55J34DHFlVQhE/&#10;eMQnDQnDaV/mEya4wOQkfIUIBwhkeIPoegDzSU8Esne9MJb3WtOj7MSCRRgOiO/yUyuDeUHlEPwm&#10;6CIHFEb2BhgEIvh6CIZ7z5do6P2XXa8pga7f4jssrplFbb1JGugBzBXJwWiVVeogNsoh7IvSwV1n&#10;bymHqJalrzEAWzcYeKWr6ululDyorFTroiydvFKiorE/G7skGVUWHJ2oxujddlFqcmA41u7T5eEC&#10;ptVeckeWC8ZXnW1ZUba2k4Z80IVdJrAf3dz+mvmz1XQ1jUZROF6NIn+5HN2vF9FovA4mN8vr5WKx&#10;DH6jtCCK84JzIVFdv0OC6O9mtNtm7fSftshFFBfBrt3ndbDepQyXZIil/3bRuXnFEW1neqv4M4yr&#10;Vu1ShCUORq70T0oaWIgJNT/2TAtKyk8SNs4MRhSaw7pDdDOBFiF66NkOPUymQJVQS6HT0VzYduvu&#10;a13scrgpcGWV6h7WRFbgODt9raruAEvPRdAtaNyqw7NDnf9G5n8AAAD//wMAUEsDBBQABgAIAAAA&#10;IQCcjdxb4AAAAAoBAAAPAAAAZHJzL2Rvd25yZXYueG1sTI/BTsMwDIbvSLxDZCRuLFnHtqprOiEQ&#10;EkhcVkDablnjNRWNUyXZVt6e7DSO/v3p9+dyPdqendCHzpGE6UQAQ2qc7qiV8PX5+pADC1GRVr0j&#10;lPCLAdbV7U2pCu3OtMFTHVuWSigUSoKJcSg4D41Bq8LEDUhpd3DeqphG33Lt1TmV255nQiy4VR2l&#10;C0YN+Gyw+amPVkI9xeVuuxHbF2384fvtY75Yincp7+/GpxWwiGO8wnDRT+pQJae9O5IOrJeQz8Rj&#10;QiXMRAbsAoh5npJ9SrIMeFXy/y9UfwAAAP//AwBQSwECLQAUAAYACAAAACEAtoM4kv4AAADhAQAA&#10;EwAAAAAAAAAAAAAAAAAAAAAAW0NvbnRlbnRfVHlwZXNdLnhtbFBLAQItABQABgAIAAAAIQA4/SH/&#10;1gAAAJQBAAALAAAAAAAAAAAAAAAAAC8BAABfcmVscy8ucmVsc1BLAQItABQABgAIAAAAIQBC9YOY&#10;8gIAAI4GAAAOAAAAAAAAAAAAAAAAAC4CAABkcnMvZTJvRG9jLnhtbFBLAQItABQABgAIAAAAIQCc&#10;jdxb4AAAAAoBAAAPAAAAAAAAAAAAAAAAAEwFAABkcnMvZG93bnJldi54bWxQSwUGAAAAAAQABADz&#10;AAAAWQYAAAAA&#10;" o:allowincell="f" path="m,l2280,e" filled="f" strokeweight=".48pt">
            <v:path arrowok="t" o:connecttype="custom" o:connectlocs="0,0;1447800,0" o:connectangles="0,0"/>
            <w10:wrap type="topAndBottom" anchorx="page"/>
          </v:shape>
        </w:pict>
      </w:r>
    </w:p>
    <w:p w:rsidR="0077537B" w:rsidRPr="00D33D16" w:rsidRDefault="0077537B">
      <w:pPr>
        <w:pStyle w:val="BodyText"/>
        <w:kinsoku w:val="0"/>
        <w:overflowPunct w:val="0"/>
        <w:spacing w:before="5"/>
        <w:rPr>
          <w:rFonts w:ascii="Lato" w:hAnsi="Lato" w:cs="Arial"/>
          <w:b/>
          <w:bCs/>
          <w:sz w:val="22"/>
          <w:szCs w:val="22"/>
        </w:rPr>
      </w:pPr>
    </w:p>
    <w:p w:rsidR="004414DE" w:rsidRPr="00D33D16" w:rsidRDefault="002F2998">
      <w:pPr>
        <w:pStyle w:val="BodyText"/>
        <w:kinsoku w:val="0"/>
        <w:overflowPunct w:val="0"/>
        <w:spacing w:before="5"/>
        <w:rPr>
          <w:rFonts w:ascii="Lato" w:hAnsi="Lato" w:cs="Arial"/>
          <w:b/>
          <w:bCs/>
          <w:sz w:val="22"/>
          <w:szCs w:val="22"/>
        </w:rPr>
        <w:sectPr w:rsidR="004414DE" w:rsidRPr="00D33D16">
          <w:headerReference w:type="default" r:id="rId7"/>
          <w:footerReference w:type="default" r:id="rId8"/>
          <w:pgSz w:w="12240" w:h="15840"/>
          <w:pgMar w:top="1680" w:right="1280" w:bottom="1640" w:left="1280" w:header="1440" w:footer="1454" w:gutter="0"/>
          <w:pgNumType w:start="1"/>
          <w:cols w:space="720"/>
          <w:noEndnote/>
        </w:sectPr>
      </w:pPr>
      <w:r w:rsidRPr="00D33D16">
        <w:rPr>
          <w:rFonts w:ascii="Lato" w:hAnsi="Lato" w:cs="Arial"/>
          <w:noProof/>
        </w:rPr>
        <w:pict>
          <v:shape id="Freeform 20" o:spid="_x0000_s1042" style="position:absolute;margin-left:82.55pt;margin-top:15.1pt;width:132pt;height:0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AJ9gIAAI4GAAAOAAAAZHJzL2Uyb0RvYy54bWysVW1r2zAQ/j7YfxD6OEj9UjdpTJ1S8jIG&#10;3VZo9gMUSY7NbMmTlDjd2H/fneykTkthjOWDc4rOzz333Etubg91RfbS2FKrjEYXISVScS1Ktc3o&#10;t/VqdE2JdUwJVmklM/okLb2dvX930zapjHWhKyENARBl07bJaOFckwaB5YWsmb3QjVRwmWtTMwdH&#10;sw2EYS2g11UQh+E4aLURjdFcWgu/LrpLOvP4eS65+5rnVjpSZRS4Of80/rnBZzC7YenWsKYoeU+D&#10;/QOLmpUKgp6gFswxsjPlK6i65EZbnbsLrutA53nJpc8BsonCF9k8FqyRPhcQxzYnmez/g+Vf9g+G&#10;lCKjcUKJYjXUaGWkRMVJ7PVpG5uC22PzYDBD29xr/t2CcMHZDR4s+JBN+1kLgGE7p70mh9zU+CZk&#10;Sw5e+qeT9PLgCIcfo/FknIRQIQ53UTwBEyOw9Pgy31n3UWoPxPb31nWVE2B53UVPfg0YeV1BET8E&#10;JCQtiQG3L/PJJzrzKfpEoXonj3jggQhvAF0O3EJyBALa2yMxVhy58oPqyYJFGA5I6PVptEVdkDkk&#10;v476zMELM3vDGQii8+XQGeI+BzHQ+y+73lACXb/p5GiYQ24YA03SQg+gVqQAo2NW671ca+/hXpQO&#10;Yj3fVmro1aEcawyO3TUYGMdX9RQbKQ8qq/SqrCpf2koho3E4HXuRrK5KgZfIxprtZl4Zsmc41v7T&#10;63DmZvROCQ9WSCaWve1YWXW2p4Z40IW9EtiPfm5/TcPp8np5nYySeLwcJeFiMbpbzZPReBVNrhaX&#10;i/l8Ef1GalGSFqUQUiG74w6Jkr+b0X6bddN/2iJnWZwlu/Kf18kG5zS8yJDL8dtn5+cVRxS3o003&#10;WjzBuBrdLUVY4mAU2vykpIWFmFH7Y8eMpKT6pGDjTKMEm8P5Q3I1gRYhZnizGd4wxQEqo45Cp6M5&#10;d93W3TWm3BYQKfJlVfoO1kRe4jh7fh2r/gBLz2fQL2jcqsOz93r+G5n9AQAA//8DAFBLAwQUAAYA&#10;CAAAACEA2ytpvd4AAAAJAQAADwAAAGRycy9kb3ducmV2LnhtbEyPwU7DMBBE70j8g7VI3KhTAyGE&#10;OBWqxAmB1MChvbmxm1jE68h2m/TvWU7lOLNPszPVanYDO5kQrUcJy0UGzGDrtcVOwvfX210BLCaF&#10;Wg0ejYSzibCqr68qVWo/4cacmtQxCsFYKgl9SmPJeWx741Rc+NEg3Q4+OJVIho7roCYKdwMXWZZz&#10;pyzSh16NZt2b9qc5OgnbA396L4rNZ9jZtR2K6fyBeSPl7c38+gIsmTldYPirT9Whpk57f0Qd2UA6&#10;f1wSKuE+E8AIeBDPZOzJEAJ4XfH/C+pfAAAA//8DAFBLAQItABQABgAIAAAAIQC2gziS/gAAAOEB&#10;AAATAAAAAAAAAAAAAAAAAAAAAABbQ29udGVudF9UeXBlc10ueG1sUEsBAi0AFAAGAAgAAAAhADj9&#10;If/WAAAAlAEAAAsAAAAAAAAAAAAAAAAALwEAAF9yZWxzLy5yZWxzUEsBAi0AFAAGAAgAAAAhAGVm&#10;AAn2AgAAjgYAAA4AAAAAAAAAAAAAAAAALgIAAGRycy9lMm9Eb2MueG1sUEsBAi0AFAAGAAgAAAAh&#10;ANsrab3eAAAACQEAAA8AAAAAAAAAAAAAAAAAUAUAAGRycy9kb3ducmV2LnhtbFBLBQYAAAAABAAE&#10;APMAAABbBgAAAAA=&#10;" o:allowincell="f" path="m,l2640,e" filled="f" strokeweight=".48pt">
            <v:path arrowok="t" o:connecttype="custom" o:connectlocs="0,0;1676400,0" o:connectangles="0,0"/>
            <w10:wrap type="topAndBottom" anchorx="page"/>
          </v:shape>
        </w:pict>
      </w:r>
      <w:r w:rsidRPr="00D33D16">
        <w:rPr>
          <w:rFonts w:ascii="Lato" w:hAnsi="Lato" w:cs="Arial"/>
          <w:noProof/>
        </w:rPr>
        <w:pict>
          <v:shape id="Freeform 21" o:spid="_x0000_s1041" style="position:absolute;margin-left:248.85pt;margin-top:15.1pt;width:132pt;height:0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Ac9QIAAI4GAAAOAAAAZHJzL2Uyb0RvYy54bWysVW1r2zAQ/j7YfxD6OEj9UtdpQp1S8jIG&#10;3VZo9gMUSY7NbMmTlDjd2H/fneykTkthjOWDc8qdHz333Etubg91RfbS2FKrjEYXISVScS1Ktc3o&#10;t/VqdE2JdUwJVmklM/okLb2dvX930zZTGetCV0IaAiDKTtsmo4VzzTQILC9kzeyFbqQCZ65NzRwc&#10;zTYQhrWAXldBHIZp0GojGqO5tBZ+XXROOvP4eS65+5rnVjpSZRS4Of80/rnBZzC7YdOtYU1R8p4G&#10;+wcWNSsVXHqCWjDHyM6Ur6Dqkhttde4uuK4Dnecllz4HyCYKX2TzWLBG+lxAHNucZLL/D5Z/2T8Y&#10;UoqMxpeUKFZDjVZGSlScxBHq0zZ2CmGPzYPBDG1zr/l3C47gzIMHCzFk037WAmDYzmmvySE3Nb4J&#10;2ZKDl/7pJL08OMLhxygdp0kIFeLgi+IxmHgDmx5f5jvrPkrtgdj+3rqucgIsr7voya8BI68rKOKH&#10;gISkJTHg9mU+xURnMQWJX0XEgwhEeAMINBtcdgQC2tsjMVYcufKD6smCRRgOSOj1abRFXZA5JL/2&#10;ogMERGFmbwQDQQy+7GXywd1L/SUGev9l1xtKoOs3nRwNc8gN70CTtNADqBUpwOiY1Xov19pHuBel&#10;g7uevZUaRnUoxxpDYOcGA+/xVT3djZQHlVV6VVaVL22lkFEaTlIvktVVKdCJbKzZbuaVIXuGY+0/&#10;vQ5nYUbvlPBghWRi2duOlVVne2qIB13YK4H96Of21yScLK+X18koidPlKAkXi9Hdap6M0lU0vlpc&#10;LubzRfQbqUXJtCiFkArZHXdIlPzdjPbbrJv+0xY5y+Is2ZX/vE42OKfhRYZcjt8+Oz+vOKLdTG+0&#10;eIJxNbpbirDEwSi0+UlJCwsxo/bHjhlJSfVJwcaZRAk2h/OH5GoMLULM0LMZepjiAJVRR6HT0Zy7&#10;buvuGlNuC7gp8mVV+g7WRF7iOHt+Hav+AEvPZ9AvaNyqw7OPev4bmf0BAAD//wMAUEsDBBQABgAI&#10;AAAAIQC6KrKE3gAAAAkBAAAPAAAAZHJzL2Rvd25yZXYueG1sTI/BTsMwDIbvSLxDZCRuLF1BbSlN&#10;JzSJEwJphQPcsiZrIxKnSrK1e3vMiR39+9Pvz81mcZaddIjGo4D1KgOmsffK4CDg8+PlrgIWk0Ql&#10;rUct4KwjbNrrq0bWys+406cuDYxKMNZSwJjSVHMe+1E7GVd+0ki7gw9OJhrDwFWQM5U7y/MsK7iT&#10;BunCKCe9HXX/0x2dgK8DL1+ravcevs3W2Go+v2HRCXF7szw/AUt6Sf8w/OmTOrTktPdHVJFZAQ+P&#10;ZUmogPssB0ZAWawp2FOQ58Dbhl9+0P4CAAD//wMAUEsBAi0AFAAGAAgAAAAhALaDOJL+AAAA4QEA&#10;ABMAAAAAAAAAAAAAAAAAAAAAAFtDb250ZW50X1R5cGVzXS54bWxQSwECLQAUAAYACAAAACEAOP0h&#10;/9YAAACUAQAACwAAAAAAAAAAAAAAAAAvAQAAX3JlbHMvLnJlbHNQSwECLQAUAAYACAAAACEAsZSw&#10;HPUCAACOBgAADgAAAAAAAAAAAAAAAAAuAgAAZHJzL2Uyb0RvYy54bWxQSwECLQAUAAYACAAAACEA&#10;uiqyhN4AAAAJAQAADwAAAAAAAAAAAAAAAABPBQAAZHJzL2Rvd25yZXYueG1sUEsFBgAAAAAEAAQA&#10;8wAAAFoGAAAAAA==&#10;" o:allowincell="f" path="m,l2640,e" filled="f" strokeweight=".48pt">
            <v:path arrowok="t" o:connecttype="custom" o:connectlocs="0,0;1676400,0" o:connectangles="0,0"/>
            <w10:wrap type="topAndBottom" anchorx="page"/>
          </v:shape>
        </w:pict>
      </w:r>
      <w:r w:rsidRPr="00D33D16">
        <w:rPr>
          <w:rFonts w:ascii="Lato" w:hAnsi="Lato" w:cs="Arial"/>
          <w:noProof/>
        </w:rPr>
        <w:pict>
          <v:shape id="Freeform 22" o:spid="_x0000_s1040" style="position:absolute;margin-left:415.2pt;margin-top:15.1pt;width:114pt;height:0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QLN9AIAAI4GAAAOAAAAZHJzL2Uyb0RvYy54bWysVclu2zAQvRfoPxA8FnAkOYoXIXIQeCkK&#10;pG2AuB9Ak5QlVCJVkracFv33zlCSlwQBiqI+KEPN6PHNmyW3d4eqJHtpbKFVSqOrkBKpuBaF2qb0&#10;23o1mFBiHVOClVrJlD5LS+9m79/dNnUihzrXpZCGAIiySVOnNHeuToLA8lxWzF7pWipwZtpUzMHR&#10;bANhWAPoVRkMw3AUNNqI2mgurYW3i9ZJZx4/yyR3X7PMSkfKlAI355/GPzf4DGa3LNkaVucF72iw&#10;f2BRsULBpUeoBXOM7EzxCqoquNFWZ+6K6yrQWVZw6XOAbKLwRTZPOaulzwXEsfVRJvv/YPmX/aMh&#10;hUjpcEiJYhXUaGWkRMUJvAJ9mtomEPZUPxrM0NYPmn+34AguPHiwEEM2zWctAIbtnPaaHDJT4ZeQ&#10;LTl46Z+P0suDIxxeRnE8noRQIQ6+aDgGE29gSf8x31n3UWoPxPYP1rWVE2B53UVHfg0YWVVCET8E&#10;JCQNJDHpy3yMiS5icjJ8FQFiHFEQ4Q2g67OwkPRAQHvbE2N5z5UfVEcWLMJwQEKvT60t6oLMIfl1&#10;1GUOUZjZG8FAEIOvz4Ph3tMlBnr/ZdcbSqDrN/gNS2rmkFtvkgZ7ALQiORgts0rv5Vr7CPeidHDX&#10;yVuq86gWpa8xBLZuMPBKX9Xj3Uj5rLJKr4qy9PRKhYxG4XTkRbK6LAQ6kY012828NGTPcKz9r9Ph&#10;IszonRIeLJdMLDvbsaJsbU8N8aALOyWwH/3c/pqG0+VkOYkH8XC0HMThYjG4X83jwWgVjW8W14v5&#10;fBH9RmpRnOSFEFIhu36HRPHfzWi3zdrpP26Riywukl353+tkg0saXmTIpf/rs/PziiPazvRGi2cY&#10;V6PbpQhLHIxcm5+UNLAQU2p/7JiRlJSfFGycKYwoNIfzh/hmDC1CzLlnc+5higNUSh2FTkdz7tqt&#10;u6tNsc3hpsiXVel7WBNZgePs+bWsugMsPZ9Bt6Bxq56ffdTp38jsDwAAAP//AwBQSwMEFAAGAAgA&#10;AAAhAJyN3FvgAAAACgEAAA8AAABkcnMvZG93bnJldi54bWxMj8FOwzAMhu9IvENkJG4sWce2qms6&#10;IRASSFxWQNpuWeM1FY1TJdlW3p7sNI7+/en353I92p6d0IfOkYTpRABDapzuqJXw9fn6kAMLUZFW&#10;vSOU8IsB1tXtTakK7c60wVMdW5ZKKBRKgolxKDgPjUGrwsQNSGl3cN6qmEbfcu3VOZXbnmdCLLhV&#10;HaULRg34bLD5qY9WQj3F5W67EdsXbfzh++1jvliKdynv78anFbCIY7zCcNFP6lAlp707kg6sl5DP&#10;xGNCJcxEBuwCiHmekn1Ksgx4VfL/L1R/AAAA//8DAFBLAQItABQABgAIAAAAIQC2gziS/gAAAOEB&#10;AAATAAAAAAAAAAAAAAAAAAAAAABbQ29udGVudF9UeXBlc10ueG1sUEsBAi0AFAAGAAgAAAAhADj9&#10;If/WAAAAlAEAAAsAAAAAAAAAAAAAAAAALwEAAF9yZWxzLy5yZWxzUEsBAi0AFAAGAAgAAAAhAH55&#10;As30AgAAjgYAAA4AAAAAAAAAAAAAAAAALgIAAGRycy9lMm9Eb2MueG1sUEsBAi0AFAAGAAgAAAAh&#10;AJyN3FvgAAAACgEAAA8AAAAAAAAAAAAAAAAATgUAAGRycy9kb3ducmV2LnhtbFBLBQYAAAAABAAE&#10;APMAAABbBgAAAAA=&#10;" o:allowincell="f" path="m,l2280,e" filled="f" strokeweight=".48pt">
            <v:path arrowok="t" o:connecttype="custom" o:connectlocs="0,0;1447800,0" o:connectangles="0,0"/>
            <w10:wrap type="topAndBottom" anchorx="page"/>
          </v:shape>
        </w:pict>
      </w:r>
    </w:p>
    <w:p w:rsidR="007A7B0E" w:rsidRPr="00D33D16" w:rsidRDefault="007A7B0E" w:rsidP="0077537B">
      <w:pPr>
        <w:pStyle w:val="BodyText"/>
        <w:kinsoku w:val="0"/>
        <w:overflowPunct w:val="0"/>
        <w:rPr>
          <w:rFonts w:ascii="Lato" w:hAnsi="Lato" w:cs="Arial"/>
          <w:position w:val="-1"/>
          <w:sz w:val="20"/>
          <w:szCs w:val="20"/>
        </w:rPr>
      </w:pPr>
    </w:p>
    <w:sectPr w:rsidR="007A7B0E" w:rsidRPr="00D33D16" w:rsidSect="004414DE">
      <w:pgSz w:w="12240" w:h="15840"/>
      <w:pgMar w:top="1680" w:right="1280" w:bottom="1660" w:left="1280" w:header="1440" w:footer="145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373" w:rsidRDefault="004E2373">
      <w:r>
        <w:separator/>
      </w:r>
    </w:p>
  </w:endnote>
  <w:endnote w:type="continuationSeparator" w:id="1">
    <w:p w:rsidR="004E2373" w:rsidRDefault="004E2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DE" w:rsidRDefault="002F2998">
    <w:pPr>
      <w:pStyle w:val="BodyText"/>
      <w:kinsoku w:val="0"/>
      <w:overflowPunct w:val="0"/>
      <w:spacing w:line="14" w:lineRule="auto"/>
      <w:rPr>
        <w:rFonts w:cs="Vrinda"/>
        <w:sz w:val="20"/>
        <w:szCs w:val="20"/>
      </w:rPr>
    </w:pPr>
    <w:r w:rsidRPr="002F299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7" type="#_x0000_t202" style="position:absolute;margin-left:496pt;margin-top:707.85pt;width:26.3pt;height:13.2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haYsQIAAK8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B1GnHRA0QMdNboVI4pNdYZepeB034ObHmHbeJpMVX8nyu8KcbFuCN/RGynF0FBSQXS+uek+uzrh&#10;KAOyHT6JCp4hey0s0FjLzgBCMRCgA0uPJ2ZMKCVsXl6GUB6MSjjyo2UUWuZcks6Xe6n0Byo6ZIwM&#10;SyDegpPDndImGJLOLuYtLgrWtpb8lr/YAMdpB56Gq+bMBGG5fEq8ZBNv4tAJg2jjhF6eOzfFOnSi&#10;wl8u8st8vc79X+ZdP0wbVlWUm2dmXfnhn/F2VPikiJOylGhZZeBMSErututWogMBXRf2syWHk7Ob&#10;+zIMWwTI5VVKfhB6t0HiFFG8dMIiXDjJ0osdz09uk8gLkzAvXqZ0xzj995TQkOFkESwmLZ2DfpWb&#10;Z7+3uZG0YxomR8u6DMcnJ5IaBW54ZanVhLWT/awUJvxzKYDumWirVyPRSax63I62MYK5DbaiegQB&#10;SwECAy3C1AOjEfInRgNMkAyrH3siKUbtRw5NYMbNbMjZ2M4G4SVczbDGaDLXehpL+16yXQPIU5tx&#10;cQONUjMrYtNRUxTH9oKpYHM5TjAzdp7/W6/znF39BgAA//8DAFBLAwQUAAYACAAAACEAssV6XuEA&#10;AAAOAQAADwAAAGRycy9kb3ducmV2LnhtbEyPQU+EMBCF7yb+h2ZMvLktBFGQstkYPZkYWTx4LHQW&#10;yNIp0u4u/nvLSY/z3sub7xXbxYzsjLMbLEmINgIYUmv1QJ2Ez/r17hGY84q0Gi2hhB90sC2vrwqV&#10;a3uhCs9737FQQi5XEnrvp5xz1/ZolNvYCSl4Bzsb5cM5d1zP6hLKzchjIVJu1EDhQ68mfO6xPe5P&#10;RsLui6qX4fu9+agO1VDXmaC39Cjl7c2yewLmcfF/YVjxAzqUgamxJ9KOjRKyLA5bfDCS6P4B2BoR&#10;SZICa1YtiSPgZcH/zyh/AQAA//8DAFBLAQItABQABgAIAAAAIQC2gziS/gAAAOEBAAATAAAAAAAA&#10;AAAAAAAAAAAAAABbQ29udGVudF9UeXBlc10ueG1sUEsBAi0AFAAGAAgAAAAhADj9If/WAAAAlAEA&#10;AAsAAAAAAAAAAAAAAAAALwEAAF9yZWxzLy5yZWxzUEsBAi0AFAAGAAgAAAAhAHQWFpixAgAArwUA&#10;AA4AAAAAAAAAAAAAAAAALgIAAGRycy9lMm9Eb2MueG1sUEsBAi0AFAAGAAgAAAAhALLFel7hAAAA&#10;DgEAAA8AAAAAAAAAAAAAAAAACwUAAGRycy9kb3ducmV2LnhtbFBLBQYAAAAABAAEAPMAAAAZBgAA&#10;AAA=&#10;" o:allowincell="f" filled="f" stroked="f">
          <v:textbox style="mso-next-textbox:#Text Box 8" inset="0,0,0,0">
            <w:txbxContent>
              <w:p w:rsidR="004414DE" w:rsidRDefault="002F2998">
                <w:pPr>
                  <w:pStyle w:val="BodyText"/>
                  <w:kinsoku w:val="0"/>
                  <w:overflowPunct w:val="0"/>
                  <w:spacing w:before="13"/>
                  <w:ind w:left="4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 w:rsidR="007A7B0E"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D33D16">
                  <w:rPr>
                    <w:noProof/>
                    <w:sz w:val="20"/>
                    <w:szCs w:val="20"/>
                  </w:rPr>
                  <w:t>2</w:t>
                </w:r>
                <w:r>
                  <w:rPr>
                    <w:sz w:val="20"/>
                    <w:szCs w:val="20"/>
                  </w:rPr>
                  <w:fldChar w:fldCharType="end"/>
                </w:r>
                <w:r w:rsidR="007A7B0E">
                  <w:rPr>
                    <w:sz w:val="20"/>
                    <w:szCs w:val="20"/>
                  </w:rPr>
                  <w:t xml:space="preserve">  of 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373" w:rsidRDefault="004E2373">
      <w:r>
        <w:separator/>
      </w:r>
    </w:p>
  </w:footnote>
  <w:footnote w:type="continuationSeparator" w:id="1">
    <w:p w:rsidR="004E2373" w:rsidRDefault="004E2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37B" w:rsidRPr="0077537B" w:rsidRDefault="002F2998" w:rsidP="0077537B">
    <w:pPr>
      <w:pStyle w:val="BodyText"/>
      <w:kinsoku w:val="0"/>
      <w:overflowPunct w:val="0"/>
      <w:spacing w:line="14" w:lineRule="auto"/>
      <w:rPr>
        <w:rFonts w:cs="Vrinda"/>
        <w:sz w:val="20"/>
        <w:szCs w:val="20"/>
      </w:rPr>
    </w:pPr>
    <w:r w:rsidRPr="002F299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9" type="#_x0000_t202" style="position:absolute;margin-left:71pt;margin-top:73.05pt;width:74.25pt;height:10.8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nfrQIAAKg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am&#10;eIYRJy1Q9EAHjW7FgCLTnb5TCTjdd+CmB9gGlm2lqrsTxXeFuNjUhO/pWkrR15SUkJ1vbrrPro44&#10;yoDs+k+ihDDkoIUFGirZmtZBMxCgA0uPZ2ZMKgVsxmEQL+YYFXDkzxZ+ZJlzSTJd7qTSH6hokTFS&#10;LIF4C06Od0qbZEgyuZhYXOSsaSz5DX+xAY7jDoSGq+bMJGG5fIq9eLvcLkMnDKKtE3pZ5qzzTehE&#10;ub+YZ7Nss8n8XyauHyY1K0vKTZhJV374Z7ydFD4q4qwsJRpWGjiTkpL73aaR6EhA17n9bMvh5OLm&#10;vkzDNgFqeVWSH4TebRA7ebRcOGEezp144S0dz49v48gL4zDLX5Z0xzj995JQD6zOg/mopUvSr2rz&#10;7Pe2NpK0TMPkaFib4uXZiSRGgVteWmo1Yc1oP2uFSf/SCqB7Itrq1Uh0FKsedgOgGBHvRPkIypUC&#10;lAXyhHEHRi3kT4x6GB0pVj8ORFKMmo8c1G/mzGTIydhNBuEFXE2xxmg0N3qcR4dOsn0NyOP74mIN&#10;L6RiVr2XLE7vCsaBLeI0usy8ef5vvS4DdvUbAAD//wMAUEsDBBQABgAIAAAAIQCqvkh13wAAAAsB&#10;AAAPAAAAZHJzL2Rvd25yZXYueG1sTI9BT8MwDIXvSPyHyEjcWLIKOlaaThOCExKiKweOaeO11Rqn&#10;NNlW/j3eCW5+9tPz9/LN7AZxwin0njQsFwoEUuNtT62Gz+r17hFEiIasGTyhhh8MsCmur3KTWX+m&#10;Ek+72AoOoZAZDV2MYyZlaDp0Jiz8iMS3vZ+ciSynVtrJnDncDTJRKpXO9MQfOjPic4fNYXd0GrZf&#10;VL703+/1R7kv+6paK3pLD1rf3szbJxAR5/hnhgs+o0PBTLU/kg1iYH2fcJd4GdIlCHYka/UAouZN&#10;ulqBLHL5v0PxCwAA//8DAFBLAQItABQABgAIAAAAIQC2gziS/gAAAOEBAAATAAAAAAAAAAAAAAAA&#10;AAAAAABbQ29udGVudF9UeXBlc10ueG1sUEsBAi0AFAAGAAgAAAAhADj9If/WAAAAlAEAAAsAAAAA&#10;AAAAAAAAAAAALwEAAF9yZWxzLy5yZWxzUEsBAi0AFAAGAAgAAAAhAONiyd+tAgAAqAUAAA4AAAAA&#10;AAAAAAAAAAAALgIAAGRycy9lMm9Eb2MueG1sUEsBAi0AFAAGAAgAAAAhAKq+SHXfAAAACwEAAA8A&#10;AAAAAAAAAAAAAAAABwUAAGRycy9kb3ducmV2LnhtbFBLBQYAAAAABAAEAPMAAAATBgAAAAA=&#10;" o:allowincell="f" filled="f" stroked="f">
          <v:textbox style="mso-next-textbox:#Text Box 6" inset="0,0,0,0">
            <w:txbxContent>
              <w:p w:rsidR="004414DE" w:rsidRDefault="004414DE" w:rsidP="0077537B">
                <w:pPr>
                  <w:pStyle w:val="BodyText"/>
                  <w:kinsoku w:val="0"/>
                  <w:overflowPunct w:val="0"/>
                  <w:spacing w:before="11"/>
                  <w:rPr>
                    <w:b/>
                    <w:bCs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 w:rsidRPr="002F2998">
      <w:rPr>
        <w:noProof/>
      </w:rPr>
      <w:pict>
        <v:shape id="Text Box 7" o:spid="_x0000_s4098" type="#_x0000_t202" style="position:absolute;margin-left:383.25pt;margin-top:73.05pt;width:127.95pt;height:10.8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SYQsQIAALA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c1NdfpOJeB034GbHmAbumwzVd2dKL4rxMWmJnxPV1KKvqakBHa+uek+uzri&#10;KAOy6z+JEsKQgxYWaKhka0oHxUCADl16PHfGUClMyCgI42iGUQFn/vXcj2zrXJJMtzup9AcqWmSM&#10;FEvovEUnxzulDRuSTC4mGBc5axrb/Ya/2ADHcQdiw1VzZljYZj7FXrxdbBehEwbR1gm9LHNW+SZ0&#10;otyfz7LrbLPJ/F8mrh8mNStLyk2YSVh++GeNO0l8lMRZWko0rDRwhpKS+92mkehIQNi5/WzN4eTi&#10;5r6kYYsAubxKyQ9Cbx3ETh4t5k6YhzMnnnsLx/PjdRx5YRxm+cuU7hin/54S6lMcz4LZKKYL6Ve5&#10;efZ7mxtJWqZhdDSsTfHi7EQSI8EtL21rNWHNaD8rhaF/KQW0e2q0FazR6KhWPewG+zKsmo2Yd6J8&#10;BAVLAQIDmcLYA6MW8idGPYyQFKsfByIpRs1HDq/AzJvJkJOxmwzCC7iaYo3RaG70OJcOnWT7GpDH&#10;d8bFCl5KxayILyxO7wvGgs3lNMLM3Hn+b70ug3b5GwAA//8DAFBLAwQUAAYACAAAACEASuE51uAA&#10;AAAMAQAADwAAAGRycy9kb3ducmV2LnhtbEyPwU7DMAyG70i8Q2QkbixdNVJWmk4TghMSoiuHHdPG&#10;a6M1Tmmyrbw92Qlutv5Pvz8Xm9kO7IyTN44kLBcJMKTWaUOdhK/67eEJmA+KtBocoYQf9LApb28K&#10;lWt3oQrPu9CxWEI+VxL6EMacc9/2aJVfuBEpZgc3WRXiOnVcT+oSy+3A0yQR3CpD8UKvRnzpsT3u&#10;TlbCdk/Vq/n+aD6rQ2Xqep3QuzhKeX83b5+BBZzDHwxX/agOZXRq3Im0Z4OETIjHiMZgJZbArkSS&#10;pitgTZxElgEvC/7/ifIXAAD//wMAUEsBAi0AFAAGAAgAAAAhALaDOJL+AAAA4QEAABMAAAAAAAAA&#10;AAAAAAAAAAAAAFtDb250ZW50X1R5cGVzXS54bWxQSwECLQAUAAYACAAAACEAOP0h/9YAAACUAQAA&#10;CwAAAAAAAAAAAAAAAAAvAQAAX3JlbHMvLnJlbHNQSwECLQAUAAYACAAAACEAW+UmELECAACwBQAA&#10;DgAAAAAAAAAAAAAAAAAuAgAAZHJzL2Uyb0RvYy54bWxQSwECLQAUAAYACAAAACEASuE51uAAAAAM&#10;AQAADwAAAAAAAAAAAAAAAAALBQAAZHJzL2Rvd25yZXYueG1sUEsFBgAAAAAEAAQA8wAAABgGAAAA&#10;AA==&#10;" o:allowincell="f" filled="f" stroked="f">
          <v:textbox style="mso-next-textbox:#Text Box 7" inset="0,0,0,0">
            <w:txbxContent>
              <w:p w:rsidR="004414DE" w:rsidRDefault="004414DE">
                <w:pPr>
                  <w:pStyle w:val="BodyText"/>
                  <w:kinsoku w:val="0"/>
                  <w:overflowPunct w:val="0"/>
                  <w:spacing w:before="11"/>
                  <w:ind w:left="20"/>
                  <w:rPr>
                    <w:b/>
                    <w:bCs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20" w:hanging="308"/>
      </w:pPr>
      <w:rPr>
        <w:rFonts w:ascii="Times New Roman" w:hAnsi="Times New Roman" w:cs="Times New Roman"/>
        <w:b w:val="0"/>
        <w:bCs w:val="0"/>
        <w:spacing w:val="-11"/>
        <w:w w:val="100"/>
        <w:sz w:val="24"/>
        <w:szCs w:val="24"/>
      </w:rPr>
    </w:lvl>
    <w:lvl w:ilvl="1">
      <w:numFmt w:val="bullet"/>
      <w:lvlText w:val="•"/>
      <w:lvlJc w:val="left"/>
      <w:pPr>
        <w:ind w:left="1436" w:hanging="308"/>
      </w:pPr>
    </w:lvl>
    <w:lvl w:ilvl="2">
      <w:numFmt w:val="bullet"/>
      <w:lvlText w:val="•"/>
      <w:lvlJc w:val="left"/>
      <w:pPr>
        <w:ind w:left="2352" w:hanging="308"/>
      </w:pPr>
    </w:lvl>
    <w:lvl w:ilvl="3">
      <w:numFmt w:val="bullet"/>
      <w:lvlText w:val="•"/>
      <w:lvlJc w:val="left"/>
      <w:pPr>
        <w:ind w:left="3268" w:hanging="308"/>
      </w:pPr>
    </w:lvl>
    <w:lvl w:ilvl="4">
      <w:numFmt w:val="bullet"/>
      <w:lvlText w:val="•"/>
      <w:lvlJc w:val="left"/>
      <w:pPr>
        <w:ind w:left="4184" w:hanging="308"/>
      </w:pPr>
    </w:lvl>
    <w:lvl w:ilvl="5">
      <w:numFmt w:val="bullet"/>
      <w:lvlText w:val="•"/>
      <w:lvlJc w:val="left"/>
      <w:pPr>
        <w:ind w:left="5100" w:hanging="308"/>
      </w:pPr>
    </w:lvl>
    <w:lvl w:ilvl="6">
      <w:numFmt w:val="bullet"/>
      <w:lvlText w:val="•"/>
      <w:lvlJc w:val="left"/>
      <w:pPr>
        <w:ind w:left="6016" w:hanging="308"/>
      </w:pPr>
    </w:lvl>
    <w:lvl w:ilvl="7">
      <w:numFmt w:val="bullet"/>
      <w:lvlText w:val="•"/>
      <w:lvlJc w:val="left"/>
      <w:pPr>
        <w:ind w:left="6932" w:hanging="308"/>
      </w:pPr>
    </w:lvl>
    <w:lvl w:ilvl="8">
      <w:numFmt w:val="bullet"/>
      <w:lvlText w:val="•"/>
      <w:lvlJc w:val="left"/>
      <w:pPr>
        <w:ind w:left="7848" w:hanging="308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08"/>
      </w:pPr>
      <w:rPr>
        <w:rFonts w:ascii="Times New Roman" w:hAnsi="Times New Roman" w:cs="Times New Roman"/>
        <w:b/>
        <w:bCs/>
        <w:spacing w:val="-6"/>
        <w:w w:val="100"/>
        <w:sz w:val="24"/>
        <w:szCs w:val="24"/>
      </w:rPr>
    </w:lvl>
    <w:lvl w:ilvl="1">
      <w:numFmt w:val="bullet"/>
      <w:lvlText w:val="•"/>
      <w:lvlJc w:val="left"/>
      <w:pPr>
        <w:ind w:left="1382" w:hanging="308"/>
      </w:pPr>
    </w:lvl>
    <w:lvl w:ilvl="2">
      <w:numFmt w:val="bullet"/>
      <w:lvlText w:val="•"/>
      <w:lvlJc w:val="left"/>
      <w:pPr>
        <w:ind w:left="2304" w:hanging="308"/>
      </w:pPr>
    </w:lvl>
    <w:lvl w:ilvl="3">
      <w:numFmt w:val="bullet"/>
      <w:lvlText w:val="•"/>
      <w:lvlJc w:val="left"/>
      <w:pPr>
        <w:ind w:left="3226" w:hanging="308"/>
      </w:pPr>
    </w:lvl>
    <w:lvl w:ilvl="4">
      <w:numFmt w:val="bullet"/>
      <w:lvlText w:val="•"/>
      <w:lvlJc w:val="left"/>
      <w:pPr>
        <w:ind w:left="4148" w:hanging="308"/>
      </w:pPr>
    </w:lvl>
    <w:lvl w:ilvl="5">
      <w:numFmt w:val="bullet"/>
      <w:lvlText w:val="•"/>
      <w:lvlJc w:val="left"/>
      <w:pPr>
        <w:ind w:left="5070" w:hanging="308"/>
      </w:pPr>
    </w:lvl>
    <w:lvl w:ilvl="6">
      <w:numFmt w:val="bullet"/>
      <w:lvlText w:val="•"/>
      <w:lvlJc w:val="left"/>
      <w:pPr>
        <w:ind w:left="5992" w:hanging="308"/>
      </w:pPr>
    </w:lvl>
    <w:lvl w:ilvl="7">
      <w:numFmt w:val="bullet"/>
      <w:lvlText w:val="•"/>
      <w:lvlJc w:val="left"/>
      <w:pPr>
        <w:ind w:left="6914" w:hanging="308"/>
      </w:pPr>
    </w:lvl>
    <w:lvl w:ilvl="8">
      <w:numFmt w:val="bullet"/>
      <w:lvlText w:val="•"/>
      <w:lvlJc w:val="left"/>
      <w:pPr>
        <w:ind w:left="7836" w:hanging="308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60" w:hanging="375"/>
      </w:pPr>
      <w:rPr>
        <w:rFonts w:ascii="Times New Roman" w:hAnsi="Times New Roman" w:cs="Times New Roman"/>
        <w:b/>
        <w:bCs/>
        <w:spacing w:val="-3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947" w:hanging="428"/>
      </w:pPr>
      <w:rPr>
        <w:rFonts w:ascii="Times New Roman" w:hAnsi="Times New Roman" w:cs="Times New Roman"/>
        <w:b w:val="0"/>
        <w:bCs w:val="0"/>
        <w:spacing w:val="-1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880" w:hanging="687"/>
      </w:pPr>
      <w:rPr>
        <w:rFonts w:ascii="Times New Roman" w:hAnsi="Times New Roman" w:cs="Times New Roman"/>
        <w:b w:val="0"/>
        <w:bCs w:val="0"/>
        <w:spacing w:val="-29"/>
        <w:w w:val="100"/>
        <w:sz w:val="24"/>
        <w:szCs w:val="24"/>
      </w:rPr>
    </w:lvl>
    <w:lvl w:ilvl="3">
      <w:numFmt w:val="bullet"/>
      <w:lvlText w:val="•"/>
      <w:lvlJc w:val="left"/>
      <w:pPr>
        <w:ind w:left="940" w:hanging="687"/>
      </w:pPr>
    </w:lvl>
    <w:lvl w:ilvl="4">
      <w:numFmt w:val="bullet"/>
      <w:lvlText w:val="•"/>
      <w:lvlJc w:val="left"/>
      <w:pPr>
        <w:ind w:left="1480" w:hanging="687"/>
      </w:pPr>
    </w:lvl>
    <w:lvl w:ilvl="5">
      <w:numFmt w:val="bullet"/>
      <w:lvlText w:val="•"/>
      <w:lvlJc w:val="left"/>
      <w:pPr>
        <w:ind w:left="2846" w:hanging="687"/>
      </w:pPr>
    </w:lvl>
    <w:lvl w:ilvl="6">
      <w:numFmt w:val="bullet"/>
      <w:lvlText w:val="•"/>
      <w:lvlJc w:val="left"/>
      <w:pPr>
        <w:ind w:left="4213" w:hanging="687"/>
      </w:pPr>
    </w:lvl>
    <w:lvl w:ilvl="7">
      <w:numFmt w:val="bullet"/>
      <w:lvlText w:val="•"/>
      <w:lvlJc w:val="left"/>
      <w:pPr>
        <w:ind w:left="5580" w:hanging="687"/>
      </w:pPr>
    </w:lvl>
    <w:lvl w:ilvl="8">
      <w:numFmt w:val="bullet"/>
      <w:lvlText w:val="•"/>
      <w:lvlJc w:val="left"/>
      <w:pPr>
        <w:ind w:left="6946" w:hanging="687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124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84" w:hanging="360"/>
      </w:pPr>
    </w:lvl>
    <w:lvl w:ilvl="2">
      <w:numFmt w:val="bullet"/>
      <w:lvlText w:val="•"/>
      <w:lvlJc w:val="left"/>
      <w:pPr>
        <w:ind w:left="2928" w:hanging="360"/>
      </w:pPr>
    </w:lvl>
    <w:lvl w:ilvl="3">
      <w:numFmt w:val="bullet"/>
      <w:lvlText w:val="•"/>
      <w:lvlJc w:val="left"/>
      <w:pPr>
        <w:ind w:left="3772" w:hanging="360"/>
      </w:pPr>
    </w:lvl>
    <w:lvl w:ilvl="4">
      <w:numFmt w:val="bullet"/>
      <w:lvlText w:val="•"/>
      <w:lvlJc w:val="left"/>
      <w:pPr>
        <w:ind w:left="4616" w:hanging="360"/>
      </w:pPr>
    </w:lvl>
    <w:lvl w:ilvl="5">
      <w:numFmt w:val="bullet"/>
      <w:lvlText w:val="•"/>
      <w:lvlJc w:val="left"/>
      <w:pPr>
        <w:ind w:left="5460" w:hanging="360"/>
      </w:pPr>
    </w:lvl>
    <w:lvl w:ilvl="6">
      <w:numFmt w:val="bullet"/>
      <w:lvlText w:val="•"/>
      <w:lvlJc w:val="left"/>
      <w:pPr>
        <w:ind w:left="6304" w:hanging="360"/>
      </w:pPr>
    </w:lvl>
    <w:lvl w:ilvl="7">
      <w:numFmt w:val="bullet"/>
      <w:lvlText w:val="•"/>
      <w:lvlJc w:val="left"/>
      <w:pPr>
        <w:ind w:left="7148" w:hanging="360"/>
      </w:pPr>
    </w:lvl>
    <w:lvl w:ilvl="8">
      <w:numFmt w:val="bullet"/>
      <w:lvlText w:val="•"/>
      <w:lvlJc w:val="left"/>
      <w:pPr>
        <w:ind w:left="7992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left="1206" w:hanging="144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48" w:hanging="144"/>
      </w:pPr>
    </w:lvl>
    <w:lvl w:ilvl="2">
      <w:numFmt w:val="bullet"/>
      <w:lvlText w:val="•"/>
      <w:lvlJc w:val="left"/>
      <w:pPr>
        <w:ind w:left="2896" w:hanging="144"/>
      </w:pPr>
    </w:lvl>
    <w:lvl w:ilvl="3">
      <w:numFmt w:val="bullet"/>
      <w:lvlText w:val="•"/>
      <w:lvlJc w:val="left"/>
      <w:pPr>
        <w:ind w:left="3744" w:hanging="144"/>
      </w:pPr>
    </w:lvl>
    <w:lvl w:ilvl="4">
      <w:numFmt w:val="bullet"/>
      <w:lvlText w:val="•"/>
      <w:lvlJc w:val="left"/>
      <w:pPr>
        <w:ind w:left="4592" w:hanging="144"/>
      </w:pPr>
    </w:lvl>
    <w:lvl w:ilvl="5">
      <w:numFmt w:val="bullet"/>
      <w:lvlText w:val="•"/>
      <w:lvlJc w:val="left"/>
      <w:pPr>
        <w:ind w:left="5440" w:hanging="144"/>
      </w:pPr>
    </w:lvl>
    <w:lvl w:ilvl="6">
      <w:numFmt w:val="bullet"/>
      <w:lvlText w:val="•"/>
      <w:lvlJc w:val="left"/>
      <w:pPr>
        <w:ind w:left="6288" w:hanging="144"/>
      </w:pPr>
    </w:lvl>
    <w:lvl w:ilvl="7">
      <w:numFmt w:val="bullet"/>
      <w:lvlText w:val="•"/>
      <w:lvlJc w:val="left"/>
      <w:pPr>
        <w:ind w:left="7136" w:hanging="144"/>
      </w:pPr>
    </w:lvl>
    <w:lvl w:ilvl="8">
      <w:numFmt w:val="bullet"/>
      <w:lvlText w:val="•"/>
      <w:lvlJc w:val="left"/>
      <w:pPr>
        <w:ind w:left="7984" w:hanging="144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MzE0MzI0NDQyMjE1NDdT0lEKTi0uzszPAykwrAUAF4bNDywAAAA="/>
  </w:docVars>
  <w:rsids>
    <w:rsidRoot w:val="008A43EA"/>
    <w:rsid w:val="002F2998"/>
    <w:rsid w:val="004414DE"/>
    <w:rsid w:val="004E2373"/>
    <w:rsid w:val="006620C0"/>
    <w:rsid w:val="0077537B"/>
    <w:rsid w:val="007A7B0E"/>
    <w:rsid w:val="008A43EA"/>
    <w:rsid w:val="00D33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1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4414DE"/>
    <w:pPr>
      <w:spacing w:before="7"/>
      <w:ind w:left="46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414D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414DE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414DE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rsid w:val="004414DE"/>
    <w:pPr>
      <w:ind w:left="520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414DE"/>
    <w:rPr>
      <w:rFonts w:cs="Vrinda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7537B"/>
    <w:pPr>
      <w:tabs>
        <w:tab w:val="center" w:pos="4680"/>
        <w:tab w:val="right" w:pos="9360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7537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537B"/>
    <w:pPr>
      <w:tabs>
        <w:tab w:val="center" w:pos="4680"/>
        <w:tab w:val="right" w:pos="936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7537B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Insta-Lab</cp:lastModifiedBy>
  <cp:revision>4</cp:revision>
  <dcterms:created xsi:type="dcterms:W3CDTF">2019-06-29T14:45:00Z</dcterms:created>
  <dcterms:modified xsi:type="dcterms:W3CDTF">2021-04-29T09:58:00Z</dcterms:modified>
</cp:coreProperties>
</file>